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59" w:rsidRPr="00820788" w:rsidRDefault="00CD6859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CD6859" w:rsidRPr="00820788" w:rsidRDefault="00CD6859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CD6859" w:rsidRPr="00820788" w:rsidRDefault="00CD6859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CD6859" w:rsidRPr="00820788" w:rsidRDefault="00CD6859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CD6859" w:rsidRPr="00820788" w:rsidRDefault="00CD6859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CD6859" w:rsidRPr="00820788" w:rsidRDefault="00CD6859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02.09.2022                                                                                                     № 4458</w:t>
      </w:r>
      <w:r w:rsidRPr="00820788">
        <w:rPr>
          <w:sz w:val="28"/>
          <w:szCs w:val="28"/>
        </w:rPr>
        <w:t xml:space="preserve"> </w:t>
      </w:r>
    </w:p>
    <w:p w:rsidR="00CD6859" w:rsidRPr="00820788" w:rsidRDefault="00CD6859" w:rsidP="0079148F">
      <w:pPr>
        <w:jc w:val="center"/>
        <w:rPr>
          <w:b/>
          <w:bCs/>
          <w:sz w:val="28"/>
          <w:szCs w:val="28"/>
        </w:rPr>
      </w:pPr>
    </w:p>
    <w:p w:rsidR="00CD6859" w:rsidRPr="00820788" w:rsidRDefault="00CD6859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CD6859" w:rsidRPr="00820788" w:rsidRDefault="00CD6859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CD6859" w:rsidRPr="00820788" w:rsidRDefault="00CD6859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 w:rsidR="004C7014"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CD6859" w:rsidRPr="00820788" w:rsidRDefault="00CD6859" w:rsidP="0079148F">
      <w:pPr>
        <w:jc w:val="center"/>
        <w:rPr>
          <w:b/>
          <w:bCs/>
          <w:sz w:val="28"/>
          <w:szCs w:val="28"/>
        </w:rPr>
      </w:pPr>
    </w:p>
    <w:p w:rsidR="00CD6859" w:rsidRDefault="00CD6859" w:rsidP="00A277EF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CD6859" w:rsidRPr="00820788" w:rsidRDefault="00CD6859" w:rsidP="00A277EF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CD6859" w:rsidRDefault="00CD6859" w:rsidP="00A277EF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CD6859" w:rsidRDefault="00CD6859" w:rsidP="00A277EF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CD6859" w:rsidRDefault="00CD6859" w:rsidP="00A277EF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CD6859" w:rsidRDefault="00CD6859" w:rsidP="00A277EF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CD6859" w:rsidRDefault="00CD6859" w:rsidP="00A277EF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CD6859" w:rsidRDefault="00CD6859" w:rsidP="00A277EF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1623, от 28.05.2020 № 2243, от 30.07.2020 № 3143, от 31.08.2020 № 3722, от 29.09.2020 № 4369, от 30.10.2020 № 4969, от 27.11.2020 № 5538, от 29.12.2020 </w:t>
      </w:r>
    </w:p>
    <w:p w:rsidR="00CD6859" w:rsidRPr="00820788" w:rsidRDefault="00CD6859" w:rsidP="00A277EF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6067, от 29.12.2021 №6777, от 27.01.2022 № 323, от 02.03.2022 № 1000, от 28.04.2022 № 2246, от 01.06.2022 № 2816, от 30.06.2022 № 3365, от 28.07.2022 № 3864)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CD6859" w:rsidRPr="00820788" w:rsidRDefault="00CD6859" w:rsidP="00A277EF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CD6859" w:rsidRDefault="00CD6859" w:rsidP="0079148F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79148F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    А.В. Боровский</w:t>
      </w:r>
    </w:p>
    <w:p w:rsidR="00CD6859" w:rsidRPr="00820788" w:rsidRDefault="00CD6859" w:rsidP="0079148F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79148F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79148F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79148F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E52820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E52820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E52820">
      <w:pPr>
        <w:spacing w:line="480" w:lineRule="auto"/>
        <w:jc w:val="both"/>
        <w:rPr>
          <w:sz w:val="28"/>
          <w:szCs w:val="28"/>
        </w:rPr>
      </w:pPr>
    </w:p>
    <w:p w:rsidR="00CD6859" w:rsidRPr="00820788" w:rsidRDefault="00CD6859" w:rsidP="00820788">
      <w:pPr>
        <w:jc w:val="both"/>
      </w:pPr>
      <w:r>
        <w:t>Тюкова А.С.</w:t>
      </w:r>
    </w:p>
    <w:p w:rsidR="00CD6859" w:rsidRPr="00820788" w:rsidRDefault="00CD6859" w:rsidP="00820788">
      <w:pPr>
        <w:jc w:val="both"/>
        <w:rPr>
          <w:sz w:val="28"/>
          <w:szCs w:val="28"/>
        </w:rPr>
        <w:sectPr w:rsidR="00CD6859" w:rsidRPr="00820788" w:rsidSect="00A277EF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CD6859" w:rsidRPr="00820788" w:rsidRDefault="00CD6859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CD6859" w:rsidRPr="00820788" w:rsidRDefault="00CD6859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CD6859" w:rsidRDefault="00CD6859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CD6859" w:rsidRPr="00EA644A" w:rsidRDefault="00CD6859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02.09.2022 № 4458</w:t>
      </w:r>
    </w:p>
    <w:p w:rsidR="00CD6859" w:rsidRPr="00820788" w:rsidRDefault="00CD6859" w:rsidP="007D30FB">
      <w:pPr>
        <w:jc w:val="center"/>
        <w:rPr>
          <w:b/>
          <w:bCs/>
          <w:sz w:val="28"/>
          <w:szCs w:val="28"/>
        </w:rPr>
      </w:pPr>
    </w:p>
    <w:p w:rsidR="00CD6859" w:rsidRPr="00820788" w:rsidRDefault="00CD6859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CD6859" w:rsidRPr="00820788" w:rsidRDefault="00CD6859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CD6859" w:rsidRPr="009F2FFE" w:rsidRDefault="00CD6859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>, от 27.10.2021 № 5352, от 27.10.2021 № 5353, от 02.12.2021 № 6067, от 29.12.2021 № 6777, от 27.01.2022 № 323, от 02.03.2022 № 1000, от 28.04.2022 № 2246, от 01.06.2022 № 2816, от 30.06.2022 № 3365, от 28.07.2022 № 3864).</w:t>
      </w:r>
    </w:p>
    <w:p w:rsidR="00CD6859" w:rsidRPr="00820788" w:rsidRDefault="00CD6859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CD6859" w:rsidRPr="00820788" w:rsidRDefault="00CD6859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CD6859" w:rsidRPr="00820788">
        <w:trPr>
          <w:trHeight w:val="238"/>
        </w:trPr>
        <w:tc>
          <w:tcPr>
            <w:tcW w:w="488" w:type="dxa"/>
            <w:vMerge w:val="restart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CD6859" w:rsidRPr="00820788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CD6859" w:rsidRPr="00820788" w:rsidRDefault="00CD685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CD6859" w:rsidRPr="00820788" w:rsidRDefault="00CD685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D6859" w:rsidRPr="00820788" w:rsidRDefault="00CD685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CD6859" w:rsidRPr="00820788" w:rsidRDefault="00CD685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CD6859" w:rsidRPr="00820788" w:rsidRDefault="00CD685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D6859" w:rsidRPr="00820788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CD6859" w:rsidRPr="00820788" w:rsidRDefault="00CD6859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1259581,5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321107,3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341918,9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291218,4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305336,9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1031904,8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184149,7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301173,6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116634,0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108357,3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6639,9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6216,8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CD6859" w:rsidRPr="00820788">
        <w:trPr>
          <w:trHeight w:val="516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79356,7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22383,5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21851,2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 w:val="restart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CD6859" w:rsidRPr="00344D6A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6859" w:rsidRPr="00344D6A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6859" w:rsidRPr="00344D6A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D6859" w:rsidRPr="00344D6A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6859" w:rsidRPr="00344D6A" w:rsidRDefault="00CD6859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209085,3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54753,3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21848,6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2207,0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339569,2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89745,9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259578,5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77837,3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35812,5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34208,9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639,8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30126,6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CD6859" w:rsidRPr="004E5BFA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520165,6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147071,0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CD6859" w:rsidRPr="004E5BFA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418507,4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121066,7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CD6859" w:rsidRPr="004E5BFA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42269,6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3793,1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CD6859" w:rsidRPr="004E5BFA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CD6859" w:rsidRPr="004E5BFA">
        <w:trPr>
          <w:trHeight w:val="516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48102,5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13263,1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CD6859" w:rsidRPr="004E5BFA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15928,4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4345,0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CD6859" w:rsidRPr="004E5BFA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13778,0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4131,7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CD6859" w:rsidRPr="004E5BFA">
        <w:trPr>
          <w:trHeight w:val="20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174833,0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46003,7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159437,2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</w:rPr>
              <w:t>46003,7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CD6859" w:rsidRPr="00820788">
        <w:trPr>
          <w:trHeight w:val="1102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1064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237"/>
        </w:trPr>
        <w:tc>
          <w:tcPr>
            <w:tcW w:w="488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6859" w:rsidRPr="00820788" w:rsidRDefault="00CD6859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D6859" w:rsidRPr="00820788" w:rsidRDefault="00CD6859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D6859" w:rsidRPr="00820788" w:rsidRDefault="00CD6859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CD6859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CD6859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CD6859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1259581,5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341918,9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305336,9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Default="00CD6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116634,0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6639,9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1031904,8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301173,6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79356,7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21851,2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CD6859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209085,3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54753,3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49380,0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21848,6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CD685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184099,5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49934,3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44833,3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21410,9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162403,9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47760,9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44767,3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CD685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19722,4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4480,5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4302,7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4034,8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66,2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820788" w:rsidRDefault="00CD685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339569,2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89745,9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89280,5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35780,9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639,8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259570,6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77837,3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30126,6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CD6859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323350,0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86144,5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76946,5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34567,7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358,8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258655,7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77484,3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70021,5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30126,6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CD6859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DA3DE4" w:rsidRDefault="00CD68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DA3DE4" w:rsidRDefault="00CD68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DA3DE4" w:rsidRDefault="00CD68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DA3DE4" w:rsidRDefault="00CD68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DA3DE4" w:rsidRDefault="00CD68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</w:pPr>
            <w:r w:rsidRPr="00344D6A"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12289,0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7A49A0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7A49A0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520165,6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147071,0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120181,6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42269,6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3793,1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418507,4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121066,7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48102,5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13263,1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406589,6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108197,7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96321,1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40927,7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3221,0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91713,6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85961,1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48102,5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13263,1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100837,9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34316,9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20710,9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88345,0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24796,7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19754,7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12594,2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4556,4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3149,6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 w:rsidP="00C41C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12594,2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4556,4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3149,6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15928,4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4345,0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3848,6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13778,0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4131,7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13835,5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3715,7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3258,7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344D6A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11685,1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3502,4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3048,7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25,9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174833,0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46003,7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42646,2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159437,2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46003,7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74973,4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19772,1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17594,6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Pr="00344D6A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69643,2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19772,1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17594,6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98936,5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24588,3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912117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88870,9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24588,3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463,3</w:t>
            </w:r>
          </w:p>
        </w:tc>
      </w:tr>
      <w:tr w:rsidR="00CD6859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59" w:rsidRPr="00820788" w:rsidRDefault="00CD6859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D6859" w:rsidRPr="00820788" w:rsidRDefault="00CD6859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CD6859" w:rsidRPr="00820788" w:rsidRDefault="00CD6859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CD6859" w:rsidRPr="00820788">
        <w:trPr>
          <w:trHeight w:val="238"/>
        </w:trPr>
        <w:tc>
          <w:tcPr>
            <w:tcW w:w="426" w:type="dxa"/>
            <w:vMerge w:val="restart"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CD6859" w:rsidRPr="00820788" w:rsidRDefault="00CD6859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426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CD6859" w:rsidRPr="00820788" w:rsidRDefault="00CD6859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CD6859" w:rsidRPr="00820788" w:rsidRDefault="00CD6859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CD6859" w:rsidRPr="00820788" w:rsidRDefault="00CD6859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59" w:rsidRPr="00820788" w:rsidRDefault="00CD6859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CD6859" w:rsidRPr="00820788" w:rsidRDefault="00CD6859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D6859" w:rsidRPr="00820788">
        <w:trPr>
          <w:trHeight w:val="237"/>
        </w:trPr>
        <w:tc>
          <w:tcPr>
            <w:tcW w:w="426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209085,3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54753,3</w:t>
            </w:r>
          </w:p>
        </w:tc>
        <w:tc>
          <w:tcPr>
            <w:tcW w:w="155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</w:t>
            </w:r>
          </w:p>
        </w:tc>
      </w:tr>
      <w:tr w:rsidR="00CD6859" w:rsidRPr="00820788">
        <w:trPr>
          <w:trHeight w:val="237"/>
        </w:trPr>
        <w:tc>
          <w:tcPr>
            <w:tcW w:w="426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CD6859" w:rsidRPr="00820788">
        <w:trPr>
          <w:trHeight w:val="237"/>
        </w:trPr>
        <w:tc>
          <w:tcPr>
            <w:tcW w:w="426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21848,6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2207,0</w:t>
            </w:r>
          </w:p>
        </w:tc>
        <w:tc>
          <w:tcPr>
            <w:tcW w:w="155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CD6859" w:rsidRPr="00820788">
        <w:trPr>
          <w:trHeight w:val="237"/>
        </w:trPr>
        <w:tc>
          <w:tcPr>
            <w:tcW w:w="426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CD6859" w:rsidRPr="00820788">
        <w:trPr>
          <w:trHeight w:val="516"/>
        </w:trPr>
        <w:tc>
          <w:tcPr>
            <w:tcW w:w="426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CD6859" w:rsidRPr="00820788" w:rsidRDefault="00CD6859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59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5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</w:tbl>
    <w:p w:rsidR="00CD6859" w:rsidRPr="00820788" w:rsidRDefault="00CD6859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CD6859" w:rsidRPr="00820788" w:rsidRDefault="00CD6859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CD6859" w:rsidRPr="00820788">
        <w:trPr>
          <w:trHeight w:val="599"/>
        </w:trPr>
        <w:tc>
          <w:tcPr>
            <w:tcW w:w="370" w:type="dxa"/>
            <w:vMerge w:val="restart"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CD6859" w:rsidRPr="00820788" w:rsidRDefault="00CD6859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370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CD6859" w:rsidRPr="00820788" w:rsidRDefault="00CD6859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CD6859" w:rsidRPr="00820788" w:rsidRDefault="00CD6859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CD6859" w:rsidRPr="00820788" w:rsidRDefault="00CD6859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CD6859" w:rsidRPr="00820788" w:rsidRDefault="00CD6859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D6859" w:rsidRPr="00820788">
        <w:trPr>
          <w:trHeight w:val="237"/>
        </w:trPr>
        <w:tc>
          <w:tcPr>
            <w:tcW w:w="370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339569,2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89745,9</w:t>
            </w:r>
          </w:p>
        </w:tc>
        <w:tc>
          <w:tcPr>
            <w:tcW w:w="1655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CD6859" w:rsidRPr="00820788">
        <w:trPr>
          <w:trHeight w:val="237"/>
        </w:trPr>
        <w:tc>
          <w:tcPr>
            <w:tcW w:w="370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259578,5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77837,3</w:t>
            </w:r>
          </w:p>
        </w:tc>
        <w:tc>
          <w:tcPr>
            <w:tcW w:w="1655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CD6859" w:rsidRPr="00820788">
        <w:trPr>
          <w:trHeight w:val="237"/>
        </w:trPr>
        <w:tc>
          <w:tcPr>
            <w:tcW w:w="370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35812,5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639,8</w:t>
            </w:r>
          </w:p>
        </w:tc>
        <w:tc>
          <w:tcPr>
            <w:tcW w:w="1655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CD6859" w:rsidRPr="00820788">
        <w:trPr>
          <w:trHeight w:val="237"/>
        </w:trPr>
        <w:tc>
          <w:tcPr>
            <w:tcW w:w="370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CD6859" w:rsidRPr="00820788">
        <w:trPr>
          <w:trHeight w:val="516"/>
        </w:trPr>
        <w:tc>
          <w:tcPr>
            <w:tcW w:w="370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CD6859" w:rsidRPr="00820788" w:rsidRDefault="00CD6859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30126,6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656" w:type="dxa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655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</w:tbl>
    <w:p w:rsidR="00CD6859" w:rsidRPr="00820788" w:rsidRDefault="00CD6859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CD6859" w:rsidRPr="00820788" w:rsidRDefault="00CD6859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CD6859" w:rsidRPr="00820788">
        <w:trPr>
          <w:trHeight w:val="238"/>
        </w:trPr>
        <w:tc>
          <w:tcPr>
            <w:tcW w:w="173" w:type="pct"/>
            <w:vMerge w:val="restart"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CD6859" w:rsidRPr="00820788" w:rsidRDefault="00CD6859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1388" w:type="pct"/>
            <w:vMerge w:val="restart"/>
          </w:tcPr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173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CD6859" w:rsidRPr="00820788" w:rsidRDefault="00CD6859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CD6859" w:rsidRPr="00820788" w:rsidRDefault="00CD6859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CD6859" w:rsidRPr="00820788" w:rsidRDefault="00CD6859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CD6859" w:rsidRPr="00820788" w:rsidRDefault="00CD6859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D6859" w:rsidRPr="00820788">
        <w:trPr>
          <w:trHeight w:val="237"/>
        </w:trPr>
        <w:tc>
          <w:tcPr>
            <w:tcW w:w="173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520165,6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147071,0</w:t>
            </w:r>
          </w:p>
        </w:tc>
        <w:tc>
          <w:tcPr>
            <w:tcW w:w="49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CD6859" w:rsidRPr="00820788">
        <w:trPr>
          <w:trHeight w:val="237"/>
        </w:trPr>
        <w:tc>
          <w:tcPr>
            <w:tcW w:w="173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418507,4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121066,7</w:t>
            </w:r>
          </w:p>
        </w:tc>
        <w:tc>
          <w:tcPr>
            <w:tcW w:w="49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CD6859" w:rsidRPr="00820788">
        <w:trPr>
          <w:trHeight w:val="237"/>
        </w:trPr>
        <w:tc>
          <w:tcPr>
            <w:tcW w:w="173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42269,6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3793,1</w:t>
            </w:r>
          </w:p>
        </w:tc>
        <w:tc>
          <w:tcPr>
            <w:tcW w:w="49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CD6859" w:rsidRPr="00820788">
        <w:trPr>
          <w:trHeight w:val="237"/>
        </w:trPr>
        <w:tc>
          <w:tcPr>
            <w:tcW w:w="173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CD6859" w:rsidRPr="00820788">
        <w:trPr>
          <w:trHeight w:val="516"/>
        </w:trPr>
        <w:tc>
          <w:tcPr>
            <w:tcW w:w="173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59" w:rsidRPr="00820788" w:rsidRDefault="00CD6859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48102,5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495" w:type="pct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13263,1</w:t>
            </w:r>
          </w:p>
        </w:tc>
        <w:tc>
          <w:tcPr>
            <w:tcW w:w="49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</w:tbl>
    <w:p w:rsidR="00CD6859" w:rsidRPr="00820788" w:rsidRDefault="00CD6859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CD6859" w:rsidRPr="00DD7576" w:rsidRDefault="00CD6859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CD6859" w:rsidRPr="00820788">
        <w:trPr>
          <w:trHeight w:val="238"/>
        </w:trPr>
        <w:tc>
          <w:tcPr>
            <w:tcW w:w="114" w:type="pct"/>
            <w:vMerge w:val="restart"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CD6859" w:rsidRPr="00820788" w:rsidRDefault="00CD6859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114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D6859" w:rsidRPr="00820788" w:rsidRDefault="00CD6859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CD6859" w:rsidRPr="00820788" w:rsidRDefault="00CD6859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CD6859" w:rsidRPr="00820788" w:rsidRDefault="00CD6859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CD6859" w:rsidRPr="00820788" w:rsidRDefault="00CD6859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D6859" w:rsidRPr="00820788">
        <w:trPr>
          <w:trHeight w:val="237"/>
        </w:trPr>
        <w:tc>
          <w:tcPr>
            <w:tcW w:w="114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15928,4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4345,0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CD6859" w:rsidRPr="00820788">
        <w:trPr>
          <w:trHeight w:val="237"/>
        </w:trPr>
        <w:tc>
          <w:tcPr>
            <w:tcW w:w="114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13778,0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4131,7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CD6859" w:rsidRPr="00820788">
        <w:trPr>
          <w:trHeight w:val="237"/>
        </w:trPr>
        <w:tc>
          <w:tcPr>
            <w:tcW w:w="114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бюджета, передаваемых в бюджет ГО г. Бор</w:t>
            </w:r>
          </w:p>
        </w:tc>
        <w:tc>
          <w:tcPr>
            <w:tcW w:w="478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1307,5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237"/>
        </w:trPr>
        <w:tc>
          <w:tcPr>
            <w:tcW w:w="114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516"/>
        </w:trPr>
        <w:tc>
          <w:tcPr>
            <w:tcW w:w="114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CD6859" w:rsidRPr="00820788" w:rsidRDefault="00CD6859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493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</w:tbl>
    <w:p w:rsidR="00CD6859" w:rsidRPr="00820788" w:rsidRDefault="00CD6859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CD6859" w:rsidRPr="00820788">
        <w:trPr>
          <w:trHeight w:val="238"/>
        </w:trPr>
        <w:tc>
          <w:tcPr>
            <w:tcW w:w="167" w:type="pct"/>
            <w:vMerge w:val="restart"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CD6859" w:rsidRPr="00820788" w:rsidRDefault="00CD6859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59" w:rsidRPr="00820788">
        <w:trPr>
          <w:trHeight w:val="237"/>
        </w:trPr>
        <w:tc>
          <w:tcPr>
            <w:tcW w:w="167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CD6859" w:rsidRPr="00820788" w:rsidRDefault="00CD6859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CD6859" w:rsidRPr="00820788" w:rsidRDefault="00CD6859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CD6859" w:rsidRPr="00820788" w:rsidRDefault="00CD6859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CD6859" w:rsidRPr="00820788" w:rsidRDefault="00CD6859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D6859" w:rsidRPr="00820788">
        <w:trPr>
          <w:trHeight w:val="237"/>
        </w:trPr>
        <w:tc>
          <w:tcPr>
            <w:tcW w:w="167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174833,0</w:t>
            </w:r>
          </w:p>
        </w:tc>
        <w:tc>
          <w:tcPr>
            <w:tcW w:w="410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46003,7</w:t>
            </w:r>
          </w:p>
        </w:tc>
        <w:tc>
          <w:tcPr>
            <w:tcW w:w="50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CD6859" w:rsidRPr="00820788">
        <w:trPr>
          <w:trHeight w:val="237"/>
        </w:trPr>
        <w:tc>
          <w:tcPr>
            <w:tcW w:w="167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159437,2</w:t>
            </w:r>
          </w:p>
        </w:tc>
        <w:tc>
          <w:tcPr>
            <w:tcW w:w="410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554" w:type="pct"/>
          </w:tcPr>
          <w:p w:rsidR="00CD6859" w:rsidRDefault="00CD685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46003,7</w:t>
            </w:r>
          </w:p>
        </w:tc>
        <w:tc>
          <w:tcPr>
            <w:tcW w:w="50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CD6859" w:rsidRPr="00820788">
        <w:trPr>
          <w:trHeight w:val="237"/>
        </w:trPr>
        <w:tc>
          <w:tcPr>
            <w:tcW w:w="167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CD6859" w:rsidRDefault="00CD6859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55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237"/>
        </w:trPr>
        <w:tc>
          <w:tcPr>
            <w:tcW w:w="167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федерального бюджета, передаваемых в бюджет ГО г.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516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410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CD6859" w:rsidRPr="00820788">
        <w:trPr>
          <w:trHeight w:val="516"/>
        </w:trPr>
        <w:tc>
          <w:tcPr>
            <w:tcW w:w="167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D6859" w:rsidRPr="00820788" w:rsidRDefault="00CD6859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CD6859" w:rsidRDefault="00CD68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CD6859" w:rsidRPr="00820788" w:rsidRDefault="00CD6859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CD6859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95" w:rsidRDefault="00033095">
      <w:r>
        <w:separator/>
      </w:r>
    </w:p>
  </w:endnote>
  <w:endnote w:type="continuationSeparator" w:id="1">
    <w:p w:rsidR="00033095" w:rsidRDefault="0003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95" w:rsidRDefault="00033095">
      <w:r>
        <w:separator/>
      </w:r>
    </w:p>
  </w:footnote>
  <w:footnote w:type="continuationSeparator" w:id="1">
    <w:p w:rsidR="00033095" w:rsidRDefault="0003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59" w:rsidRPr="00D12248" w:rsidRDefault="00CD6859" w:rsidP="00D12248">
    <w:pPr>
      <w:pStyle w:val="a4"/>
    </w:pPr>
  </w:p>
  <w:p w:rsidR="00CD6859" w:rsidRDefault="00CD6859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59" w:rsidRDefault="00C2242C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68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7014">
      <w:rPr>
        <w:rStyle w:val="a6"/>
        <w:noProof/>
      </w:rPr>
      <w:t>19</w:t>
    </w:r>
    <w:r>
      <w:rPr>
        <w:rStyle w:val="a6"/>
      </w:rPr>
      <w:fldChar w:fldCharType="end"/>
    </w:r>
  </w:p>
  <w:p w:rsidR="00CD6859" w:rsidRDefault="00CD6859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3095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81565"/>
    <w:rsid w:val="00284CB1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D08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914E4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C7014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A362E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6270"/>
    <w:rsid w:val="00A277EF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E74"/>
    <w:rsid w:val="00AD678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61B62"/>
    <w:rsid w:val="00B61F93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C5E"/>
    <w:rsid w:val="00B86FD2"/>
    <w:rsid w:val="00B9106F"/>
    <w:rsid w:val="00B92375"/>
    <w:rsid w:val="00B94AA3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D3829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42C"/>
    <w:rsid w:val="00C22E83"/>
    <w:rsid w:val="00C23B37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6859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151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3625</Words>
  <Characters>20664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2022-09-02T10:28:00Z</cp:lastPrinted>
  <dcterms:created xsi:type="dcterms:W3CDTF">2022-09-05T06:28:00Z</dcterms:created>
  <dcterms:modified xsi:type="dcterms:W3CDTF">2022-09-05T06:28:00Z</dcterms:modified>
</cp:coreProperties>
</file>