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EF" w:rsidRDefault="00E65AEF" w:rsidP="0085702C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E53981" w:rsidRPr="00D030AE" w:rsidRDefault="00E53981" w:rsidP="00E5398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E53981" w:rsidRPr="00D030AE" w:rsidRDefault="00E53981" w:rsidP="00E5398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вскрытия конвертов с заявками на участие в конкурсе</w:t>
      </w:r>
    </w:p>
    <w:p w:rsidR="00E53981" w:rsidRPr="00D030AE" w:rsidRDefault="00E53981" w:rsidP="00E5398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E53981" w:rsidRPr="00D030AE" w:rsidRDefault="00E53981" w:rsidP="00E5398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 №1</w:t>
      </w:r>
    </w:p>
    <w:p w:rsidR="00E53981" w:rsidRPr="00D030AE" w:rsidRDefault="00E53981" w:rsidP="00E53981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E53981" w:rsidRPr="00CA5D08" w:rsidRDefault="00E53981" w:rsidP="00E5398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 домом, расположенным по адресу:</w:t>
      </w:r>
    </w:p>
    <w:p w:rsidR="00E53981" w:rsidRDefault="00E53981" w:rsidP="00E53981">
      <w:pPr>
        <w:autoSpaceDE w:val="0"/>
        <w:ind w:firstLine="284"/>
        <w:jc w:val="both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b/>
          <w:sz w:val="22"/>
          <w:u w:val="single"/>
        </w:rPr>
        <w:t xml:space="preserve">Нижегородская область, городской округ г.Бор,  д. </w:t>
      </w:r>
      <w:proofErr w:type="spellStart"/>
      <w:r>
        <w:rPr>
          <w:rFonts w:ascii="Times New Roman" w:hAnsi="Times New Roman" w:cs="Times New Roman"/>
          <w:b/>
          <w:sz w:val="22"/>
          <w:u w:val="single"/>
        </w:rPr>
        <w:t>Оманово</w:t>
      </w:r>
      <w:proofErr w:type="spellEnd"/>
      <w:proofErr w:type="gramStart"/>
      <w:r>
        <w:rPr>
          <w:rFonts w:ascii="Times New Roman" w:hAnsi="Times New Roman" w:cs="Times New Roman"/>
          <w:b/>
          <w:sz w:val="22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2"/>
          <w:u w:val="single"/>
        </w:rPr>
        <w:t xml:space="preserve"> д.6</w:t>
      </w:r>
    </w:p>
    <w:p w:rsidR="00E53981" w:rsidRDefault="00E53981" w:rsidP="00E5398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96DFC">
        <w:rPr>
          <w:rFonts w:ascii="Times New Roman" w:eastAsia="Courier New CYR" w:hAnsi="Times New Roman" w:cs="Times New Roman"/>
          <w:sz w:val="24"/>
        </w:rPr>
        <w:t xml:space="preserve">Заместитель главы администрации, начальник Управления ЖКХ и благоустройства администрации городского округа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А.Г.Ворошилов.</w:t>
      </w:r>
    </w:p>
    <w:p w:rsidR="00E53981" w:rsidRDefault="00E53981" w:rsidP="00E5398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Заместитель председателя комиссии: </w:t>
      </w:r>
      <w:r w:rsidRPr="00996DFC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иректора департамента имущественных и земельных отношений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E53981" w:rsidRDefault="00E53981" w:rsidP="00E5398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E53981" w:rsidRPr="00996DFC" w:rsidRDefault="00E53981" w:rsidP="00E5398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Ведущий специалист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 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 А.</w:t>
      </w:r>
      <w:r>
        <w:rPr>
          <w:rFonts w:ascii="Times New Roman" w:eastAsia="Courier New CYR" w:hAnsi="Times New Roman" w:cs="Times New Roman"/>
          <w:sz w:val="24"/>
        </w:rPr>
        <w:t>Н Исакова</w:t>
      </w:r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E53981" w:rsidRDefault="00E53981" w:rsidP="00E5398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E53981" w:rsidRPr="00996DFC" w:rsidRDefault="00E53981" w:rsidP="00E5398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 xml:space="preserve">специалист отдела жилищного фонда и благоустройства Управления ЖКХ администрации городского округа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E53981" w:rsidRPr="00996DFC" w:rsidRDefault="00E53981" w:rsidP="00E5398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Заместитель начальника Управления, заведующий отделом жилищного фонда и благоустройства Управления ЖКХ администрации городского округа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С.В.Сухарева;</w:t>
      </w:r>
    </w:p>
    <w:p w:rsidR="00E53981" w:rsidRPr="00660A86" w:rsidRDefault="00E53981" w:rsidP="00E5398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</w:t>
      </w:r>
      <w:proofErr w:type="gramStart"/>
      <w:r w:rsidRPr="00660A86">
        <w:rPr>
          <w:rFonts w:ascii="Times New Roman" w:eastAsia="Times New Roman CYR" w:hAnsi="Times New Roman" w:cs="Times New Roman"/>
          <w:sz w:val="24"/>
        </w:rPr>
        <w:t>г</w:t>
      </w:r>
      <w:proofErr w:type="gramEnd"/>
      <w:r w:rsidRPr="00660A86">
        <w:rPr>
          <w:rFonts w:ascii="Times New Roman" w:eastAsia="Times New Roman CYR" w:hAnsi="Times New Roman" w:cs="Times New Roman"/>
          <w:sz w:val="24"/>
        </w:rPr>
        <w:t xml:space="preserve">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E53981" w:rsidRPr="00996DFC" w:rsidRDefault="00E53981" w:rsidP="00E5398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Начальнику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</w:t>
      </w:r>
      <w:r w:rsidRPr="00996DFC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996DFC">
        <w:rPr>
          <w:rFonts w:ascii="Times New Roman" w:hAnsi="Times New Roman" w:cs="Times New Roman"/>
          <w:bCs/>
          <w:sz w:val="24"/>
        </w:rPr>
        <w:t>г</w:t>
      </w:r>
      <w:proofErr w:type="gramEnd"/>
      <w:r w:rsidRPr="00996DFC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E53981" w:rsidRPr="00996DFC" w:rsidRDefault="00E53981" w:rsidP="00E5398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Заместитель председателя Совета депутатов городского округа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E53981" w:rsidRPr="00996DFC" w:rsidRDefault="00E53981" w:rsidP="00E5398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Депутат Совета депутатов городского округа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E53981" w:rsidRPr="00D030AE" w:rsidRDefault="00E53981" w:rsidP="00E5398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на заседании присутствовало </w:t>
      </w:r>
      <w:r w:rsidRPr="003D180D">
        <w:rPr>
          <w:rFonts w:ascii="Times New Roman" w:eastAsia="Courier New CYR" w:hAnsi="Times New Roman" w:cs="Times New Roman"/>
          <w:sz w:val="24"/>
          <w:u w:val="single"/>
        </w:rPr>
        <w:t>6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sz w:val="24"/>
        </w:rPr>
        <w:t xml:space="preserve">членов комиссии </w:t>
      </w:r>
    </w:p>
    <w:p w:rsidR="00E53981" w:rsidRPr="00D030AE" w:rsidRDefault="00E53981" w:rsidP="00E5398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E53981" w:rsidRDefault="00E53981" w:rsidP="0081695D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81695D" w:rsidRPr="00D030AE" w:rsidRDefault="0081695D" w:rsidP="0081695D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E53981" w:rsidRPr="00CA4E4A" w:rsidRDefault="00E53981" w:rsidP="00E53981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r w:rsidRPr="00CA4E4A">
        <w:rPr>
          <w:rFonts w:ascii="Times New Roman" w:eastAsia="Courier New CYR" w:hAnsi="Times New Roman" w:cs="Times New Roman"/>
          <w:szCs w:val="20"/>
        </w:rPr>
        <w:t>(наименование организаций, должность, ф.и.о. их представителей или ф.и.о. индивидуальных предпринимателей)</w:t>
      </w:r>
    </w:p>
    <w:p w:rsidR="00E53981" w:rsidRDefault="00E53981" w:rsidP="00E5398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</w:t>
      </w:r>
      <w:r w:rsidRPr="00D030AE">
        <w:rPr>
          <w:rFonts w:ascii="Times New Roman" w:eastAsia="Courier New CYR" w:hAnsi="Times New Roman" w:cs="Times New Roman"/>
          <w:sz w:val="24"/>
        </w:rPr>
        <w:t>том, что н</w:t>
      </w:r>
      <w:r>
        <w:rPr>
          <w:rFonts w:ascii="Times New Roman" w:eastAsia="Courier New CYR" w:hAnsi="Times New Roman" w:cs="Times New Roman"/>
          <w:sz w:val="24"/>
        </w:rPr>
        <w:t>а момент вскрытия конвертов с заявками на</w:t>
      </w:r>
      <w:r w:rsidRPr="00D030AE">
        <w:rPr>
          <w:rFonts w:ascii="Times New Roman" w:eastAsia="Courier New CYR" w:hAnsi="Times New Roman" w:cs="Times New Roman"/>
          <w:sz w:val="24"/>
        </w:rPr>
        <w:t xml:space="preserve"> участие в конкурсе поступили следующие заявки:</w:t>
      </w:r>
    </w:p>
    <w:p w:rsidR="00E53981" w:rsidRPr="00660590" w:rsidRDefault="00E53981" w:rsidP="00E5398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1</w:t>
      </w:r>
      <w:r w:rsidRPr="007B5FFB">
        <w:rPr>
          <w:rFonts w:ascii="Times New Roman" w:eastAsia="Courier New CYR" w:hAnsi="Times New Roman" w:cs="Times New Roman"/>
          <w:sz w:val="24"/>
        </w:rPr>
        <w:t>.</w:t>
      </w:r>
      <w:r w:rsidRPr="003D180D">
        <w:rPr>
          <w:rFonts w:ascii="Times New Roman" w:eastAsia="Courier New CYR" w:hAnsi="Times New Roman" w:cs="Times New Roman"/>
          <w:i/>
          <w:sz w:val="28"/>
          <w:szCs w:val="28"/>
          <w:u w:val="single"/>
        </w:rPr>
        <w:t>заявок не поступало</w:t>
      </w:r>
      <w:r>
        <w:rPr>
          <w:rFonts w:ascii="Times New Roman" w:eastAsia="Courier New CYR" w:hAnsi="Times New Roman" w:cs="Times New Roman"/>
          <w:sz w:val="24"/>
        </w:rPr>
        <w:t xml:space="preserve"> </w:t>
      </w:r>
    </w:p>
    <w:p w:rsidR="00E53981" w:rsidRPr="00D030AE" w:rsidRDefault="00E53981" w:rsidP="00E5398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</w:t>
      </w:r>
    </w:p>
    <w:p w:rsidR="00E53981" w:rsidRPr="00112C60" w:rsidRDefault="0081695D" w:rsidP="00E53981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</w:t>
      </w:r>
      <w:r w:rsidR="00E53981" w:rsidRPr="00112C60">
        <w:rPr>
          <w:rFonts w:ascii="Times New Roman" w:eastAsia="Courier New CYR" w:hAnsi="Times New Roman" w:cs="Times New Roman"/>
          <w:szCs w:val="20"/>
        </w:rPr>
        <w:t>(наименование претендентов, количество страниц в заявке)</w:t>
      </w:r>
    </w:p>
    <w:p w:rsidR="0081695D" w:rsidRPr="00D030AE" w:rsidRDefault="0081695D" w:rsidP="0081695D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Конкурсная комиссия</w:t>
      </w:r>
    </w:p>
    <w:p w:rsidR="0081695D" w:rsidRDefault="0081695D" w:rsidP="0081695D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«25» марта 2022г.</w:t>
      </w:r>
    </w:p>
    <w:p w:rsidR="00E53981" w:rsidRDefault="00E53981" w:rsidP="00E53981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</w:p>
    <w:p w:rsidR="00E53981" w:rsidRPr="00D030AE" w:rsidRDefault="00E53981" w:rsidP="00E5398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E53981" w:rsidRPr="00D030AE" w:rsidRDefault="00E53981" w:rsidP="00E5398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вскрытия конвертов с заявками на участие в конкурсе</w:t>
      </w:r>
    </w:p>
    <w:p w:rsidR="00E53981" w:rsidRPr="00D030AE" w:rsidRDefault="00E53981" w:rsidP="00E5398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E53981" w:rsidRPr="00D030AE" w:rsidRDefault="00E53981" w:rsidP="00E5398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 №2</w:t>
      </w:r>
    </w:p>
    <w:p w:rsidR="00E53981" w:rsidRPr="00D030AE" w:rsidRDefault="00E53981" w:rsidP="00E53981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E53981" w:rsidRDefault="00E53981" w:rsidP="00E5398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 домом, расположенным по адресу:</w:t>
      </w:r>
    </w:p>
    <w:p w:rsidR="00E53981" w:rsidRPr="0063676F" w:rsidRDefault="00E53981" w:rsidP="00E5398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sz w:val="22"/>
        </w:rPr>
        <w:t xml:space="preserve">  </w:t>
      </w:r>
      <w:r>
        <w:rPr>
          <w:rFonts w:ascii="Times New Roman" w:hAnsi="Times New Roman" w:cs="Times New Roman"/>
          <w:b/>
          <w:sz w:val="22"/>
          <w:u w:val="single"/>
        </w:rPr>
        <w:t>Нижегородская обл., городской  округ г. Бор, Краснослободском с/с</w:t>
      </w:r>
      <w:proofErr w:type="gramStart"/>
      <w:r>
        <w:rPr>
          <w:rFonts w:ascii="Times New Roman" w:hAnsi="Times New Roman" w:cs="Times New Roman"/>
          <w:b/>
          <w:sz w:val="22"/>
          <w:u w:val="single"/>
        </w:rPr>
        <w:t xml:space="preserve">  ,</w:t>
      </w:r>
      <w:proofErr w:type="gramEnd"/>
      <w:r>
        <w:rPr>
          <w:rFonts w:ascii="Times New Roman" w:hAnsi="Times New Roman" w:cs="Times New Roman"/>
          <w:b/>
          <w:sz w:val="22"/>
          <w:u w:val="single"/>
        </w:rPr>
        <w:t>пос. Приречный ,  д.7</w:t>
      </w:r>
    </w:p>
    <w:p w:rsidR="00E53981" w:rsidRDefault="00E53981" w:rsidP="00E5398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96DFC">
        <w:rPr>
          <w:rFonts w:ascii="Times New Roman" w:eastAsia="Courier New CYR" w:hAnsi="Times New Roman" w:cs="Times New Roman"/>
          <w:sz w:val="24"/>
        </w:rPr>
        <w:t xml:space="preserve">Заместитель главы администрации, начальник Управления ЖКХ и благоустройства администрации городского округа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А.Г.Ворошилов.</w:t>
      </w:r>
    </w:p>
    <w:p w:rsidR="00E53981" w:rsidRDefault="00E53981" w:rsidP="00E5398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Заместитель председателя комиссии: </w:t>
      </w:r>
      <w:r w:rsidRPr="00996DFC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иректора департамента имущественных и земельных отношений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E53981" w:rsidRDefault="00E53981" w:rsidP="00E5398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E53981" w:rsidRPr="00996DFC" w:rsidRDefault="00E53981" w:rsidP="00E5398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Ведущий специалист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 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 А.</w:t>
      </w:r>
      <w:r>
        <w:rPr>
          <w:rFonts w:ascii="Times New Roman" w:eastAsia="Courier New CYR" w:hAnsi="Times New Roman" w:cs="Times New Roman"/>
          <w:sz w:val="24"/>
        </w:rPr>
        <w:t>Н Исакова</w:t>
      </w:r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E53981" w:rsidRDefault="00E53981" w:rsidP="00E5398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E53981" w:rsidRPr="00996DFC" w:rsidRDefault="00E53981" w:rsidP="00E5398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lastRenderedPageBreak/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 xml:space="preserve">специалист отдела жилищного фонда и благоустройства Управления ЖКХ администрации городского округа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E53981" w:rsidRPr="00996DFC" w:rsidRDefault="00E53981" w:rsidP="00E5398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Заместитель начальника Управления, заведующий отделом жилищного фонда и благоустройства Управления ЖКХ администрации городского округа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С.В.Сухарева;</w:t>
      </w:r>
    </w:p>
    <w:p w:rsidR="00E53981" w:rsidRPr="00660A86" w:rsidRDefault="00E53981" w:rsidP="00E5398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</w:t>
      </w:r>
      <w:proofErr w:type="gramStart"/>
      <w:r w:rsidRPr="00660A86">
        <w:rPr>
          <w:rFonts w:ascii="Times New Roman" w:eastAsia="Times New Roman CYR" w:hAnsi="Times New Roman" w:cs="Times New Roman"/>
          <w:sz w:val="24"/>
        </w:rPr>
        <w:t>г</w:t>
      </w:r>
      <w:proofErr w:type="gramEnd"/>
      <w:r w:rsidRPr="00660A86">
        <w:rPr>
          <w:rFonts w:ascii="Times New Roman" w:eastAsia="Times New Roman CYR" w:hAnsi="Times New Roman" w:cs="Times New Roman"/>
          <w:sz w:val="24"/>
        </w:rPr>
        <w:t xml:space="preserve">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E53981" w:rsidRPr="00996DFC" w:rsidRDefault="00E53981" w:rsidP="00E5398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Начальнику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</w:t>
      </w:r>
      <w:r w:rsidRPr="00996DFC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996DFC">
        <w:rPr>
          <w:rFonts w:ascii="Times New Roman" w:hAnsi="Times New Roman" w:cs="Times New Roman"/>
          <w:bCs/>
          <w:sz w:val="24"/>
        </w:rPr>
        <w:t>г</w:t>
      </w:r>
      <w:proofErr w:type="gramEnd"/>
      <w:r w:rsidRPr="00996DFC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E53981" w:rsidRPr="00996DFC" w:rsidRDefault="00E53981" w:rsidP="00E5398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Заместитель председателя Совета депутатов городского округа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E53981" w:rsidRPr="00996DFC" w:rsidRDefault="00E53981" w:rsidP="00E5398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Депутат Совета депутатов городского округа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E53981" w:rsidRPr="00D030AE" w:rsidRDefault="00E53981" w:rsidP="00E5398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на заседании присутствовало 6 </w:t>
      </w:r>
      <w:r w:rsidRPr="00D030AE">
        <w:rPr>
          <w:rFonts w:ascii="Times New Roman" w:eastAsia="Courier New CYR" w:hAnsi="Times New Roman" w:cs="Times New Roman"/>
          <w:sz w:val="24"/>
        </w:rPr>
        <w:t xml:space="preserve">членов комиссии </w:t>
      </w:r>
    </w:p>
    <w:p w:rsidR="00E53981" w:rsidRPr="00D030AE" w:rsidRDefault="00E53981" w:rsidP="00E5398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E53981" w:rsidRPr="00D030AE" w:rsidRDefault="00E53981" w:rsidP="00E5398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</w:t>
      </w:r>
    </w:p>
    <w:p w:rsidR="00E53981" w:rsidRPr="00CA4E4A" w:rsidRDefault="0081695D" w:rsidP="00E53981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r w:rsidRPr="00CA4E4A">
        <w:rPr>
          <w:rFonts w:ascii="Times New Roman" w:eastAsia="Courier New CYR" w:hAnsi="Times New Roman" w:cs="Times New Roman"/>
          <w:szCs w:val="20"/>
        </w:rPr>
        <w:t xml:space="preserve"> </w:t>
      </w:r>
      <w:r w:rsidR="00E53981" w:rsidRPr="00CA4E4A">
        <w:rPr>
          <w:rFonts w:ascii="Times New Roman" w:eastAsia="Courier New CYR" w:hAnsi="Times New Roman" w:cs="Times New Roman"/>
          <w:szCs w:val="20"/>
        </w:rPr>
        <w:t>(наименование организаций, должность, ф.и.о. их представителей или ф.и.о. индивидуальных предпринимателей)</w:t>
      </w:r>
    </w:p>
    <w:p w:rsidR="00E53981" w:rsidRDefault="00E53981" w:rsidP="00E5398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</w:t>
      </w:r>
      <w:r w:rsidRPr="00D030AE">
        <w:rPr>
          <w:rFonts w:ascii="Times New Roman" w:eastAsia="Courier New CYR" w:hAnsi="Times New Roman" w:cs="Times New Roman"/>
          <w:sz w:val="24"/>
        </w:rPr>
        <w:t>том, что н</w:t>
      </w:r>
      <w:r>
        <w:rPr>
          <w:rFonts w:ascii="Times New Roman" w:eastAsia="Courier New CYR" w:hAnsi="Times New Roman" w:cs="Times New Roman"/>
          <w:sz w:val="24"/>
        </w:rPr>
        <w:t>а момент вскрытия конвертов с заявками на</w:t>
      </w:r>
      <w:r w:rsidRPr="00D030AE">
        <w:rPr>
          <w:rFonts w:ascii="Times New Roman" w:eastAsia="Courier New CYR" w:hAnsi="Times New Roman" w:cs="Times New Roman"/>
          <w:sz w:val="24"/>
        </w:rPr>
        <w:t xml:space="preserve"> участие в конкурсе поступили следующие заявки:</w:t>
      </w:r>
    </w:p>
    <w:p w:rsidR="00E53981" w:rsidRPr="00660590" w:rsidRDefault="00E53981" w:rsidP="00E5398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1</w:t>
      </w:r>
      <w:r w:rsidRPr="007B5FFB">
        <w:rPr>
          <w:rFonts w:ascii="Times New Roman" w:eastAsia="Courier New CYR" w:hAnsi="Times New Roman" w:cs="Times New Roman"/>
          <w:sz w:val="24"/>
        </w:rPr>
        <w:t>.</w:t>
      </w:r>
      <w:r w:rsidR="003D180D" w:rsidRPr="003D180D">
        <w:rPr>
          <w:rFonts w:ascii="Times New Roman" w:eastAsia="Courier New CYR" w:hAnsi="Times New Roman" w:cs="Times New Roman"/>
          <w:i/>
          <w:sz w:val="28"/>
          <w:szCs w:val="28"/>
          <w:u w:val="single"/>
        </w:rPr>
        <w:t xml:space="preserve"> заявок не поступало</w:t>
      </w:r>
    </w:p>
    <w:p w:rsidR="00E53981" w:rsidRPr="00D030AE" w:rsidRDefault="00E53981" w:rsidP="00E5398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</w:t>
      </w:r>
    </w:p>
    <w:p w:rsidR="00E53981" w:rsidRPr="00112C60" w:rsidRDefault="0081695D" w:rsidP="00E53981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</w:t>
      </w:r>
      <w:r w:rsidR="00E53981" w:rsidRPr="00112C60">
        <w:rPr>
          <w:rFonts w:ascii="Times New Roman" w:eastAsia="Courier New CYR" w:hAnsi="Times New Roman" w:cs="Times New Roman"/>
          <w:szCs w:val="20"/>
        </w:rPr>
        <w:t>(наименование претендентов, количество страниц в заявке)</w:t>
      </w:r>
    </w:p>
    <w:p w:rsidR="0081695D" w:rsidRPr="00D030AE" w:rsidRDefault="0081695D" w:rsidP="0081695D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Конкурсная комиссия</w:t>
      </w:r>
    </w:p>
    <w:p w:rsidR="0081695D" w:rsidRDefault="0081695D" w:rsidP="0081695D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«25» марта 2022г.</w:t>
      </w:r>
    </w:p>
    <w:p w:rsidR="00E53981" w:rsidRDefault="00E53981" w:rsidP="00E53981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</w:p>
    <w:p w:rsidR="00E53981" w:rsidRPr="00D030AE" w:rsidRDefault="00E53981" w:rsidP="00E5398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E53981" w:rsidRPr="00D030AE" w:rsidRDefault="00E53981" w:rsidP="00E5398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вскрытия конвертов с заявками на участие в конкурсе</w:t>
      </w:r>
    </w:p>
    <w:p w:rsidR="00E53981" w:rsidRPr="00D030AE" w:rsidRDefault="00E53981" w:rsidP="00E5398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E53981" w:rsidRPr="00D030AE" w:rsidRDefault="00E53981" w:rsidP="00E5398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 №3</w:t>
      </w:r>
    </w:p>
    <w:p w:rsidR="00E53981" w:rsidRPr="00D030AE" w:rsidRDefault="00E53981" w:rsidP="00E53981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E53981" w:rsidRPr="00392E7C" w:rsidRDefault="00E53981" w:rsidP="00E5398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 домом, расположенным по адресу:</w:t>
      </w:r>
      <w:r>
        <w:rPr>
          <w:rFonts w:ascii="Times New Roman" w:eastAsia="Courier New CYR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b/>
          <w:sz w:val="22"/>
          <w:u w:val="single"/>
        </w:rPr>
        <w:t xml:space="preserve">Нижегородская область, городской округ </w:t>
      </w:r>
      <w:proofErr w:type="gramStart"/>
      <w:r>
        <w:rPr>
          <w:rFonts w:ascii="Times New Roman" w:hAnsi="Times New Roman" w:cs="Times New Roman"/>
          <w:b/>
          <w:sz w:val="22"/>
          <w:u w:val="single"/>
        </w:rPr>
        <w:t>г</w:t>
      </w:r>
      <w:proofErr w:type="gramEnd"/>
      <w:r>
        <w:rPr>
          <w:rFonts w:ascii="Times New Roman" w:hAnsi="Times New Roman" w:cs="Times New Roman"/>
          <w:b/>
          <w:sz w:val="22"/>
          <w:u w:val="single"/>
        </w:rPr>
        <w:t xml:space="preserve">. Бор, </w:t>
      </w:r>
      <w:proofErr w:type="spellStart"/>
      <w:r>
        <w:rPr>
          <w:rFonts w:ascii="Times New Roman" w:hAnsi="Times New Roman" w:cs="Times New Roman"/>
          <w:b/>
          <w:sz w:val="22"/>
          <w:u w:val="single"/>
        </w:rPr>
        <w:t>сп</w:t>
      </w:r>
      <w:proofErr w:type="spellEnd"/>
      <w:r>
        <w:rPr>
          <w:rFonts w:ascii="Times New Roman" w:hAnsi="Times New Roman" w:cs="Times New Roman"/>
          <w:b/>
          <w:sz w:val="22"/>
          <w:u w:val="single"/>
        </w:rPr>
        <w:t>. Пионерский, ул</w:t>
      </w:r>
      <w:proofErr w:type="gramStart"/>
      <w:r>
        <w:rPr>
          <w:rFonts w:ascii="Times New Roman" w:hAnsi="Times New Roman" w:cs="Times New Roman"/>
          <w:b/>
          <w:sz w:val="22"/>
          <w:u w:val="single"/>
        </w:rPr>
        <w:t>.К</w:t>
      </w:r>
      <w:proofErr w:type="gramEnd"/>
      <w:r>
        <w:rPr>
          <w:rFonts w:ascii="Times New Roman" w:hAnsi="Times New Roman" w:cs="Times New Roman"/>
          <w:b/>
          <w:sz w:val="22"/>
          <w:u w:val="single"/>
        </w:rPr>
        <w:t>омсомольская д.2</w:t>
      </w:r>
    </w:p>
    <w:p w:rsidR="00E53981" w:rsidRDefault="00E53981" w:rsidP="00E5398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96DFC">
        <w:rPr>
          <w:rFonts w:ascii="Times New Roman" w:eastAsia="Courier New CYR" w:hAnsi="Times New Roman" w:cs="Times New Roman"/>
          <w:sz w:val="24"/>
        </w:rPr>
        <w:t xml:space="preserve">Заместитель главы администрации, начальник Управления ЖКХ и благоустройства администрации городского округа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А.Г.Ворошилов.</w:t>
      </w:r>
    </w:p>
    <w:p w:rsidR="00E53981" w:rsidRDefault="00E53981" w:rsidP="00E5398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Заместитель председателя комиссии: </w:t>
      </w:r>
      <w:r w:rsidRPr="00996DFC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иректора департамента имущественных и земельных отношений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E53981" w:rsidRDefault="00E53981" w:rsidP="00E5398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E53981" w:rsidRPr="00996DFC" w:rsidRDefault="00E53981" w:rsidP="00E5398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Ведущий специалист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 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 А.</w:t>
      </w:r>
      <w:r>
        <w:rPr>
          <w:rFonts w:ascii="Times New Roman" w:eastAsia="Courier New CYR" w:hAnsi="Times New Roman" w:cs="Times New Roman"/>
          <w:sz w:val="24"/>
        </w:rPr>
        <w:t>Н Исакова</w:t>
      </w:r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E53981" w:rsidRDefault="00E53981" w:rsidP="00E5398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E53981" w:rsidRPr="00996DFC" w:rsidRDefault="00E53981" w:rsidP="00E5398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 xml:space="preserve">специалист отдела жилищного фонда и благоустройства Управления ЖКХ администрации городского округа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E53981" w:rsidRPr="00996DFC" w:rsidRDefault="00E53981" w:rsidP="00E5398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Заместитель начальника Управления, заведующий отделом жилищного фонда и благоустройства Управления ЖКХ администрации городского округа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С.В.Сухарева;</w:t>
      </w:r>
    </w:p>
    <w:p w:rsidR="00E53981" w:rsidRPr="00660A86" w:rsidRDefault="00E53981" w:rsidP="00E5398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</w:t>
      </w:r>
      <w:proofErr w:type="gramStart"/>
      <w:r w:rsidRPr="00660A86">
        <w:rPr>
          <w:rFonts w:ascii="Times New Roman" w:eastAsia="Times New Roman CYR" w:hAnsi="Times New Roman" w:cs="Times New Roman"/>
          <w:sz w:val="24"/>
        </w:rPr>
        <w:t>г</w:t>
      </w:r>
      <w:proofErr w:type="gramEnd"/>
      <w:r w:rsidRPr="00660A86">
        <w:rPr>
          <w:rFonts w:ascii="Times New Roman" w:eastAsia="Times New Roman CYR" w:hAnsi="Times New Roman" w:cs="Times New Roman"/>
          <w:sz w:val="24"/>
        </w:rPr>
        <w:t xml:space="preserve">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E53981" w:rsidRPr="00996DFC" w:rsidRDefault="00E53981" w:rsidP="00E5398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Начальнику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</w:t>
      </w:r>
      <w:r w:rsidRPr="00996DFC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996DFC">
        <w:rPr>
          <w:rFonts w:ascii="Times New Roman" w:hAnsi="Times New Roman" w:cs="Times New Roman"/>
          <w:bCs/>
          <w:sz w:val="24"/>
        </w:rPr>
        <w:t>г</w:t>
      </w:r>
      <w:proofErr w:type="gramEnd"/>
      <w:r w:rsidRPr="00996DFC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E53981" w:rsidRPr="00996DFC" w:rsidRDefault="00E53981" w:rsidP="00E5398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Заместитель председателя Совета депутатов городского округа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E53981" w:rsidRPr="00996DFC" w:rsidRDefault="00E53981" w:rsidP="00E5398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Депутат Совета депутатов городского округа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E53981" w:rsidRPr="00D030AE" w:rsidRDefault="00E53981" w:rsidP="00E5398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на заседании присутствовало 6 </w:t>
      </w:r>
      <w:r w:rsidRPr="00D030AE">
        <w:rPr>
          <w:rFonts w:ascii="Times New Roman" w:eastAsia="Courier New CYR" w:hAnsi="Times New Roman" w:cs="Times New Roman"/>
          <w:sz w:val="24"/>
        </w:rPr>
        <w:t xml:space="preserve">членов комиссии </w:t>
      </w:r>
    </w:p>
    <w:p w:rsidR="00E53981" w:rsidRPr="00D030AE" w:rsidRDefault="00E53981" w:rsidP="00E5398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E53981" w:rsidRPr="00D030AE" w:rsidRDefault="00E53981" w:rsidP="00E5398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</w:t>
      </w:r>
    </w:p>
    <w:p w:rsidR="00E53981" w:rsidRPr="00D030AE" w:rsidRDefault="00E53981" w:rsidP="00E5398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E53981" w:rsidRPr="00CA4E4A" w:rsidRDefault="00E53981" w:rsidP="00E53981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r w:rsidRPr="00CA4E4A">
        <w:rPr>
          <w:rFonts w:ascii="Times New Roman" w:eastAsia="Courier New CYR" w:hAnsi="Times New Roman" w:cs="Times New Roman"/>
          <w:szCs w:val="20"/>
        </w:rPr>
        <w:lastRenderedPageBreak/>
        <w:t>(наименование организаций, должность, ф.и.о. их представителей или ф.и.о. индивидуальных предпринимателей)</w:t>
      </w:r>
    </w:p>
    <w:p w:rsidR="00E53981" w:rsidRDefault="00E53981" w:rsidP="00E5398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</w:t>
      </w:r>
      <w:r w:rsidRPr="00D030AE">
        <w:rPr>
          <w:rFonts w:ascii="Times New Roman" w:eastAsia="Courier New CYR" w:hAnsi="Times New Roman" w:cs="Times New Roman"/>
          <w:sz w:val="24"/>
        </w:rPr>
        <w:t>том, что н</w:t>
      </w:r>
      <w:r>
        <w:rPr>
          <w:rFonts w:ascii="Times New Roman" w:eastAsia="Courier New CYR" w:hAnsi="Times New Roman" w:cs="Times New Roman"/>
          <w:sz w:val="24"/>
        </w:rPr>
        <w:t>а момент вскрытия конвертов с заявками на</w:t>
      </w:r>
      <w:r w:rsidRPr="00D030AE">
        <w:rPr>
          <w:rFonts w:ascii="Times New Roman" w:eastAsia="Courier New CYR" w:hAnsi="Times New Roman" w:cs="Times New Roman"/>
          <w:sz w:val="24"/>
        </w:rPr>
        <w:t xml:space="preserve"> участие в конкурсе поступили следующие заявки:</w:t>
      </w:r>
    </w:p>
    <w:p w:rsidR="00E53981" w:rsidRPr="00660590" w:rsidRDefault="00E53981" w:rsidP="00E5398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1</w:t>
      </w:r>
      <w:r w:rsidRPr="007B5FFB">
        <w:rPr>
          <w:rFonts w:ascii="Times New Roman" w:eastAsia="Courier New CYR" w:hAnsi="Times New Roman" w:cs="Times New Roman"/>
          <w:sz w:val="24"/>
        </w:rPr>
        <w:t>.</w:t>
      </w:r>
      <w:r w:rsidR="003D180D" w:rsidRPr="003D180D">
        <w:rPr>
          <w:rFonts w:ascii="Times New Roman" w:eastAsia="Courier New CYR" w:hAnsi="Times New Roman" w:cs="Times New Roman"/>
          <w:i/>
          <w:sz w:val="28"/>
          <w:szCs w:val="28"/>
          <w:u w:val="single"/>
        </w:rPr>
        <w:t xml:space="preserve"> заявок не поступало</w:t>
      </w:r>
    </w:p>
    <w:p w:rsidR="00E53981" w:rsidRPr="00D030AE" w:rsidRDefault="00E53981" w:rsidP="00E5398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</w:t>
      </w:r>
    </w:p>
    <w:p w:rsidR="00E53981" w:rsidRPr="00112C60" w:rsidRDefault="0081695D" w:rsidP="00E53981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</w:t>
      </w:r>
      <w:r w:rsidR="00E53981" w:rsidRPr="00112C60">
        <w:rPr>
          <w:rFonts w:ascii="Times New Roman" w:eastAsia="Courier New CYR" w:hAnsi="Times New Roman" w:cs="Times New Roman"/>
          <w:szCs w:val="20"/>
        </w:rPr>
        <w:t>(наименование претендентов, количество страниц в заявке)</w:t>
      </w:r>
    </w:p>
    <w:p w:rsidR="00E53981" w:rsidRDefault="00E53981" w:rsidP="00E5398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81695D" w:rsidRPr="00D030AE" w:rsidRDefault="0081695D" w:rsidP="0081695D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Конкурсная комиссия</w:t>
      </w:r>
    </w:p>
    <w:p w:rsidR="0081695D" w:rsidRDefault="0081695D" w:rsidP="0081695D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«25» марта 2022г.</w:t>
      </w:r>
    </w:p>
    <w:p w:rsidR="00EF37F2" w:rsidRDefault="00EF37F2" w:rsidP="0085702C">
      <w:pPr>
        <w:autoSpaceDE w:val="0"/>
      </w:pPr>
    </w:p>
    <w:p w:rsidR="00B02B30" w:rsidRPr="00863CD4" w:rsidRDefault="00B02B30" w:rsidP="00B02B30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B02B30" w:rsidRDefault="00B02B30" w:rsidP="00B02B30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рассмотрения заявок на участие в конкурсе</w:t>
      </w:r>
    </w:p>
    <w:p w:rsidR="00B02B30" w:rsidRPr="00D030AE" w:rsidRDefault="00B02B30" w:rsidP="00B02B30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B02B30" w:rsidRPr="00D030AE" w:rsidRDefault="00B02B30" w:rsidP="00B02B30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 №1</w:t>
      </w:r>
    </w:p>
    <w:p w:rsidR="00B02B30" w:rsidRPr="00D030AE" w:rsidRDefault="00B02B30" w:rsidP="00B02B30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B02B30" w:rsidRPr="00CA5D08" w:rsidRDefault="00B02B30" w:rsidP="00B02B30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 домом, расположенным по адресу:</w:t>
      </w:r>
    </w:p>
    <w:p w:rsidR="00B02B30" w:rsidRDefault="00B02B30" w:rsidP="00B02B30">
      <w:pPr>
        <w:autoSpaceDE w:val="0"/>
        <w:ind w:firstLine="284"/>
        <w:jc w:val="both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b/>
          <w:sz w:val="22"/>
          <w:u w:val="single"/>
        </w:rPr>
        <w:t xml:space="preserve">Нижегородская область, городской округ г.Бор,  д. </w:t>
      </w:r>
      <w:proofErr w:type="spellStart"/>
      <w:r>
        <w:rPr>
          <w:rFonts w:ascii="Times New Roman" w:hAnsi="Times New Roman" w:cs="Times New Roman"/>
          <w:b/>
          <w:sz w:val="22"/>
          <w:u w:val="single"/>
        </w:rPr>
        <w:t>Оманово</w:t>
      </w:r>
      <w:proofErr w:type="spellEnd"/>
      <w:proofErr w:type="gramStart"/>
      <w:r>
        <w:rPr>
          <w:rFonts w:ascii="Times New Roman" w:hAnsi="Times New Roman" w:cs="Times New Roman"/>
          <w:b/>
          <w:sz w:val="22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2"/>
          <w:u w:val="single"/>
        </w:rPr>
        <w:t xml:space="preserve"> д.6</w:t>
      </w:r>
    </w:p>
    <w:p w:rsidR="00B02B30" w:rsidRPr="009D325D" w:rsidRDefault="00B02B30" w:rsidP="00B02B30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 xml:space="preserve">Заместитель главы администрации, начальник Управления ЖКХ и благоустройства администрации городского округа 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Бор — А.Г.Ворошилов.</w:t>
      </w:r>
    </w:p>
    <w:p w:rsidR="00B02B30" w:rsidRPr="009D325D" w:rsidRDefault="00B02B30" w:rsidP="00B02B30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>Заместитель председателя комиссии: Зам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иректора департамента имущественных и земельных отношений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B02B30" w:rsidRPr="009D325D" w:rsidRDefault="00B02B30" w:rsidP="00B02B30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B02B30" w:rsidRPr="009D325D" w:rsidRDefault="00B02B30" w:rsidP="00B02B30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Ведущий специалист 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администрации городского округа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 А.</w:t>
      </w:r>
      <w:r>
        <w:rPr>
          <w:rFonts w:ascii="Times New Roman" w:eastAsia="Courier New CYR" w:hAnsi="Times New Roman" w:cs="Times New Roman"/>
          <w:sz w:val="24"/>
        </w:rPr>
        <w:t>Н.Исакова</w:t>
      </w:r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B02B30" w:rsidRDefault="00B02B30" w:rsidP="00B02B30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B02B30" w:rsidRPr="00996DFC" w:rsidRDefault="00B02B30" w:rsidP="00B02B30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 xml:space="preserve">специалист отдела жилищного фонда и благоустройства Управления ЖКХ администрации городского округа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B02B30" w:rsidRPr="00996DFC" w:rsidRDefault="00B02B30" w:rsidP="00B02B30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Заместитель начальника Управления, заведующий отделом жилищного фонда и благоустройства Управления ЖКХ администрации городского округа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С.В.Сухарева;</w:t>
      </w:r>
    </w:p>
    <w:p w:rsidR="00B02B30" w:rsidRPr="00660A86" w:rsidRDefault="00B02B30" w:rsidP="00B02B30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</w:t>
      </w:r>
      <w:proofErr w:type="gramStart"/>
      <w:r w:rsidRPr="00660A86">
        <w:rPr>
          <w:rFonts w:ascii="Times New Roman" w:eastAsia="Times New Roman CYR" w:hAnsi="Times New Roman" w:cs="Times New Roman"/>
          <w:sz w:val="24"/>
        </w:rPr>
        <w:t>г</w:t>
      </w:r>
      <w:proofErr w:type="gramEnd"/>
      <w:r w:rsidRPr="00660A86">
        <w:rPr>
          <w:rFonts w:ascii="Times New Roman" w:eastAsia="Times New Roman CYR" w:hAnsi="Times New Roman" w:cs="Times New Roman"/>
          <w:sz w:val="24"/>
        </w:rPr>
        <w:t xml:space="preserve">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B02B30" w:rsidRPr="00996DFC" w:rsidRDefault="00B02B30" w:rsidP="00B02B30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Начальнику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</w:t>
      </w:r>
      <w:r w:rsidRPr="00996DFC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996DFC">
        <w:rPr>
          <w:rFonts w:ascii="Times New Roman" w:hAnsi="Times New Roman" w:cs="Times New Roman"/>
          <w:bCs/>
          <w:sz w:val="24"/>
        </w:rPr>
        <w:t>г</w:t>
      </w:r>
      <w:proofErr w:type="gramEnd"/>
      <w:r w:rsidRPr="00996DFC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B02B30" w:rsidRPr="00996DFC" w:rsidRDefault="00B02B30" w:rsidP="00B02B30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Заместитель председателя Совета депутатов городского округа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B02B30" w:rsidRPr="00996DFC" w:rsidRDefault="00B02B30" w:rsidP="00B02B30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Депутат Совета депутатов городского округа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81695D" w:rsidRDefault="0081695D" w:rsidP="00B02B30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B02B30" w:rsidRPr="00863CD4" w:rsidRDefault="00B02B30" w:rsidP="00B02B30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на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заседании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присутствовало</w:t>
      </w:r>
      <w:r>
        <w:rPr>
          <w:rFonts w:ascii="Times New Roman" w:eastAsia="Courier New CYR" w:hAnsi="Times New Roman" w:cs="Times New Roman"/>
          <w:sz w:val="24"/>
        </w:rPr>
        <w:t xml:space="preserve"> 6</w:t>
      </w:r>
      <w:r w:rsidRPr="000216A6">
        <w:rPr>
          <w:rFonts w:ascii="Times New Roman" w:eastAsia="Courier New CYR" w:hAnsi="Times New Roman" w:cs="Times New Roman"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B02B30" w:rsidRPr="00863CD4" w:rsidRDefault="00B02B30" w:rsidP="00B02B30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B02B30" w:rsidRPr="00863CD4" w:rsidRDefault="00B02B30" w:rsidP="00B02B30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B02B30" w:rsidRPr="00863CD4" w:rsidRDefault="00B02B30" w:rsidP="00B02B30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организаций, должность, ф.и.о. их представителей</w:t>
      </w:r>
      <w:r w:rsidRPr="000216A6">
        <w:rPr>
          <w:rFonts w:ascii="Times New Roman" w:eastAsia="Courier New CYR" w:hAnsi="Times New Roman" w:cs="Times New Roman"/>
          <w:szCs w:val="20"/>
        </w:rPr>
        <w:t xml:space="preserve"> </w:t>
      </w:r>
      <w:r w:rsidRPr="00863CD4">
        <w:rPr>
          <w:rFonts w:ascii="Times New Roman" w:eastAsia="Courier New CYR" w:hAnsi="Times New Roman" w:cs="Times New Roman"/>
          <w:szCs w:val="20"/>
        </w:rPr>
        <w:t>или ф.и.о. индивидуальных предпринимателей)</w:t>
      </w:r>
    </w:p>
    <w:p w:rsidR="00B02B30" w:rsidRPr="00863CD4" w:rsidRDefault="00B02B30" w:rsidP="00B02B30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B02B30" w:rsidRPr="00863CD4" w:rsidRDefault="00B02B30" w:rsidP="00B02B30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том, что в соответствии с протоколом вскрытия конвертов с </w:t>
      </w:r>
      <w:r w:rsidRPr="00863CD4">
        <w:rPr>
          <w:rFonts w:ascii="Times New Roman" w:eastAsia="Courier New CYR" w:hAnsi="Times New Roman" w:cs="Times New Roman"/>
          <w:sz w:val="24"/>
        </w:rPr>
        <w:t xml:space="preserve">заявками </w:t>
      </w:r>
      <w:r>
        <w:rPr>
          <w:rFonts w:ascii="Times New Roman" w:eastAsia="Courier New CYR" w:hAnsi="Times New Roman" w:cs="Times New Roman"/>
          <w:sz w:val="24"/>
        </w:rPr>
        <w:t>на участие в конкурсе поступили</w:t>
      </w:r>
      <w:r w:rsidRPr="00863CD4">
        <w:rPr>
          <w:rFonts w:ascii="Times New Roman" w:eastAsia="Courier New CYR" w:hAnsi="Times New Roman" w:cs="Times New Roman"/>
          <w:sz w:val="24"/>
        </w:rPr>
        <w:t xml:space="preserve"> заявки на участие в конкурсе от следующих организаций и индивидуальных предпринимателей:</w:t>
      </w:r>
    </w:p>
    <w:p w:rsidR="00B02B30" w:rsidRPr="00470773" w:rsidRDefault="00B02B30" w:rsidP="00B02B30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1. </w:t>
      </w:r>
      <w:r w:rsidR="003D180D" w:rsidRPr="003D180D">
        <w:rPr>
          <w:rFonts w:ascii="Times New Roman" w:eastAsia="Courier New CYR" w:hAnsi="Times New Roman" w:cs="Times New Roman"/>
          <w:i/>
          <w:sz w:val="28"/>
          <w:szCs w:val="28"/>
          <w:u w:val="single"/>
        </w:rPr>
        <w:t>заявок не поступало</w:t>
      </w:r>
    </w:p>
    <w:p w:rsidR="00B02B30" w:rsidRDefault="00B02B30" w:rsidP="00B02B30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____________________________________________________________________________________</w:t>
      </w:r>
    </w:p>
    <w:p w:rsidR="00B02B30" w:rsidRDefault="00B02B30" w:rsidP="00B02B30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>(наименование организаций или ф.и.о. индивидуальных предпринимателей, обоснование принятого решения)</w:t>
      </w:r>
    </w:p>
    <w:p w:rsidR="00B02B30" w:rsidRPr="003D180D" w:rsidRDefault="00B02B30" w:rsidP="00B02B30">
      <w:pPr>
        <w:autoSpaceDE w:val="0"/>
        <w:jc w:val="both"/>
        <w:rPr>
          <w:rFonts w:ascii="Times New Roman" w:eastAsia="Courier New CYR" w:hAnsi="Times New Roman" w:cs="Times New Roman"/>
          <w:i/>
          <w:sz w:val="28"/>
          <w:szCs w:val="28"/>
          <w:u w:val="single"/>
        </w:rPr>
      </w:pPr>
      <w:r w:rsidRPr="003D180D">
        <w:rPr>
          <w:rFonts w:ascii="Times New Roman" w:hAnsi="Times New Roman" w:cs="Times New Roman"/>
          <w:i/>
          <w:sz w:val="28"/>
          <w:szCs w:val="28"/>
          <w:u w:val="single"/>
        </w:rPr>
        <w:t xml:space="preserve">Руководствуясь п.59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№75- </w:t>
      </w:r>
      <w:r w:rsidRPr="003D180D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</w:rPr>
        <w:t xml:space="preserve">организатор конкурса в течение 3 месяцев </w:t>
      </w:r>
      <w:proofErr w:type="gramStart"/>
      <w:r w:rsidRPr="003D180D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</w:rPr>
        <w:t>с даты окончания</w:t>
      </w:r>
      <w:proofErr w:type="gramEnd"/>
      <w:r w:rsidRPr="003D180D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</w:rPr>
        <w:t xml:space="preserve"> срока подачи заявок проводит новый конкурс.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 </w:t>
      </w:r>
    </w:p>
    <w:p w:rsidR="00B02B30" w:rsidRDefault="00B02B30" w:rsidP="00B02B30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81695D" w:rsidRPr="00D030AE" w:rsidRDefault="0081695D" w:rsidP="0081695D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Конкурсная комиссия</w:t>
      </w:r>
    </w:p>
    <w:p w:rsidR="0081695D" w:rsidRDefault="0081695D" w:rsidP="0081695D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«25» марта 2022г.</w:t>
      </w:r>
    </w:p>
    <w:p w:rsidR="00B02B30" w:rsidRDefault="00B02B30" w:rsidP="00B02B30">
      <w:pPr>
        <w:autoSpaceDE w:val="0"/>
      </w:pPr>
    </w:p>
    <w:p w:rsidR="00B02B30" w:rsidRPr="00863CD4" w:rsidRDefault="00B02B30" w:rsidP="00B02B30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2E74F9" w:rsidRPr="00863CD4" w:rsidRDefault="002E74F9" w:rsidP="002E74F9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2E74F9" w:rsidRDefault="002E74F9" w:rsidP="002E74F9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рассмотрения заявок на участие в конкурсе</w:t>
      </w:r>
    </w:p>
    <w:p w:rsidR="002E74F9" w:rsidRPr="00D030AE" w:rsidRDefault="002E74F9" w:rsidP="002E74F9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2E74F9" w:rsidRPr="00D030AE" w:rsidRDefault="002E74F9" w:rsidP="002E74F9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 №2</w:t>
      </w:r>
    </w:p>
    <w:p w:rsidR="002E74F9" w:rsidRPr="00D030AE" w:rsidRDefault="002E74F9" w:rsidP="002E74F9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2E74F9" w:rsidRDefault="002E74F9" w:rsidP="002E74F9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 домом, расположенным по адресу:</w:t>
      </w:r>
    </w:p>
    <w:p w:rsidR="002E74F9" w:rsidRPr="00B37AC1" w:rsidRDefault="002E74F9" w:rsidP="002E74F9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2"/>
          <w:u w:val="single"/>
        </w:rPr>
        <w:t>Нижегородская обл., городской  округ г. Бор, Краснослободском с/с</w:t>
      </w:r>
      <w:proofErr w:type="gramStart"/>
      <w:r>
        <w:rPr>
          <w:rFonts w:ascii="Times New Roman" w:hAnsi="Times New Roman" w:cs="Times New Roman"/>
          <w:b/>
          <w:sz w:val="22"/>
          <w:u w:val="single"/>
        </w:rPr>
        <w:t xml:space="preserve">  ,</w:t>
      </w:r>
      <w:proofErr w:type="gramEnd"/>
      <w:r>
        <w:rPr>
          <w:rFonts w:ascii="Times New Roman" w:hAnsi="Times New Roman" w:cs="Times New Roman"/>
          <w:b/>
          <w:sz w:val="22"/>
          <w:u w:val="single"/>
        </w:rPr>
        <w:t>пос. Приречный ,  д.7</w:t>
      </w:r>
    </w:p>
    <w:p w:rsidR="002E74F9" w:rsidRPr="009D325D" w:rsidRDefault="002E74F9" w:rsidP="002E74F9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 xml:space="preserve">Заместитель главы администрации, начальник Управления ЖКХ и благоустройства администрации городского округа 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Бор — А.Г.Ворошилов.</w:t>
      </w:r>
    </w:p>
    <w:p w:rsidR="002E74F9" w:rsidRPr="009D325D" w:rsidRDefault="002E74F9" w:rsidP="002E74F9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>Заместитель председателя комиссии: Зам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иректора департамента имущественных и земельных отношений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2E74F9" w:rsidRPr="009D325D" w:rsidRDefault="002E74F9" w:rsidP="002E74F9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2E74F9" w:rsidRPr="009D325D" w:rsidRDefault="002E74F9" w:rsidP="002E74F9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Ведущий специалист 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администрации городского округа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 А.</w:t>
      </w:r>
      <w:r>
        <w:rPr>
          <w:rFonts w:ascii="Times New Roman" w:eastAsia="Courier New CYR" w:hAnsi="Times New Roman" w:cs="Times New Roman"/>
          <w:sz w:val="24"/>
        </w:rPr>
        <w:t>Н.Исакова</w:t>
      </w:r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2E74F9" w:rsidRDefault="002E74F9" w:rsidP="002E74F9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2E74F9" w:rsidRPr="00996DFC" w:rsidRDefault="002E74F9" w:rsidP="002E74F9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 xml:space="preserve">специалист отдела жилищного фонда и благоустройства Управления ЖКХ администрации городского округа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2E74F9" w:rsidRPr="00996DFC" w:rsidRDefault="002E74F9" w:rsidP="002E74F9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Заместитель начальника Управления, заведующий отделом жилищного фонда и благоустройства Управления ЖКХ администрации городского округа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С.В.Сухарева;</w:t>
      </w:r>
    </w:p>
    <w:p w:rsidR="002E74F9" w:rsidRPr="00660A86" w:rsidRDefault="002E74F9" w:rsidP="002E74F9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</w:t>
      </w:r>
      <w:proofErr w:type="gramStart"/>
      <w:r w:rsidRPr="00660A86">
        <w:rPr>
          <w:rFonts w:ascii="Times New Roman" w:eastAsia="Times New Roman CYR" w:hAnsi="Times New Roman" w:cs="Times New Roman"/>
          <w:sz w:val="24"/>
        </w:rPr>
        <w:t>г</w:t>
      </w:r>
      <w:proofErr w:type="gramEnd"/>
      <w:r w:rsidRPr="00660A86">
        <w:rPr>
          <w:rFonts w:ascii="Times New Roman" w:eastAsia="Times New Roman CYR" w:hAnsi="Times New Roman" w:cs="Times New Roman"/>
          <w:sz w:val="24"/>
        </w:rPr>
        <w:t xml:space="preserve">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2E74F9" w:rsidRPr="00996DFC" w:rsidRDefault="002E74F9" w:rsidP="002E74F9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Начальнику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</w:t>
      </w:r>
      <w:r w:rsidRPr="00996DFC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996DFC">
        <w:rPr>
          <w:rFonts w:ascii="Times New Roman" w:hAnsi="Times New Roman" w:cs="Times New Roman"/>
          <w:bCs/>
          <w:sz w:val="24"/>
        </w:rPr>
        <w:t>г</w:t>
      </w:r>
      <w:proofErr w:type="gramEnd"/>
      <w:r w:rsidRPr="00996DFC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2E74F9" w:rsidRPr="00996DFC" w:rsidRDefault="002E74F9" w:rsidP="002E74F9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Заместитель председателя Совета депутатов городского округа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2E74F9" w:rsidRPr="00996DFC" w:rsidRDefault="002E74F9" w:rsidP="002E74F9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Депутат Совета депутатов городского округа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2E74F9" w:rsidRDefault="002E74F9" w:rsidP="002E74F9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2E74F9" w:rsidRPr="00863CD4" w:rsidRDefault="002E74F9" w:rsidP="002E74F9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>
        <w:rPr>
          <w:rFonts w:ascii="Times New Roman" w:eastAsia="Courier New CYR" w:hAnsi="Times New Roman" w:cs="Times New Roman"/>
          <w:sz w:val="24"/>
        </w:rPr>
        <w:t xml:space="preserve"> 6</w:t>
      </w:r>
      <w:r w:rsidRPr="000216A6">
        <w:rPr>
          <w:rFonts w:ascii="Times New Roman" w:eastAsia="Courier New CYR" w:hAnsi="Times New Roman" w:cs="Times New Roman"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2E74F9" w:rsidRPr="00863CD4" w:rsidRDefault="002E74F9" w:rsidP="002E74F9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2E74F9" w:rsidRPr="00863CD4" w:rsidRDefault="002E74F9" w:rsidP="002E74F9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2E74F9" w:rsidRPr="00863CD4" w:rsidRDefault="002E74F9" w:rsidP="002E74F9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организаций, должность, ф.и.о. их представителей</w:t>
      </w:r>
      <w:r w:rsidRPr="000216A6">
        <w:rPr>
          <w:rFonts w:ascii="Times New Roman" w:eastAsia="Courier New CYR" w:hAnsi="Times New Roman" w:cs="Times New Roman"/>
          <w:szCs w:val="20"/>
        </w:rPr>
        <w:t xml:space="preserve"> </w:t>
      </w:r>
      <w:r w:rsidRPr="00863CD4">
        <w:rPr>
          <w:rFonts w:ascii="Times New Roman" w:eastAsia="Courier New CYR" w:hAnsi="Times New Roman" w:cs="Times New Roman"/>
          <w:szCs w:val="20"/>
        </w:rPr>
        <w:t>или ф.и.о. индивидуальных предпринимателей)</w:t>
      </w:r>
    </w:p>
    <w:p w:rsidR="002E74F9" w:rsidRPr="00863CD4" w:rsidRDefault="002E74F9" w:rsidP="002E74F9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2E74F9" w:rsidRPr="00863CD4" w:rsidRDefault="002E74F9" w:rsidP="002E74F9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том, что в соответствии с протоколом вскрытия конвертов с </w:t>
      </w:r>
      <w:r w:rsidRPr="00863CD4">
        <w:rPr>
          <w:rFonts w:ascii="Times New Roman" w:eastAsia="Courier New CYR" w:hAnsi="Times New Roman" w:cs="Times New Roman"/>
          <w:sz w:val="24"/>
        </w:rPr>
        <w:t xml:space="preserve">заявками </w:t>
      </w:r>
      <w:r>
        <w:rPr>
          <w:rFonts w:ascii="Times New Roman" w:eastAsia="Courier New CYR" w:hAnsi="Times New Roman" w:cs="Times New Roman"/>
          <w:sz w:val="24"/>
        </w:rPr>
        <w:t>на участие в конкурсе поступили</w:t>
      </w:r>
      <w:r w:rsidRPr="00863CD4">
        <w:rPr>
          <w:rFonts w:ascii="Times New Roman" w:eastAsia="Courier New CYR" w:hAnsi="Times New Roman" w:cs="Times New Roman"/>
          <w:sz w:val="24"/>
        </w:rPr>
        <w:t xml:space="preserve"> заявки на участие в конкурсе от следующих организаций и индивидуальных предпринимателей:</w:t>
      </w:r>
    </w:p>
    <w:p w:rsidR="0081695D" w:rsidRPr="00470773" w:rsidRDefault="0081695D" w:rsidP="0081695D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1. </w:t>
      </w:r>
      <w:r w:rsidRPr="003D180D">
        <w:rPr>
          <w:rFonts w:ascii="Times New Roman" w:eastAsia="Courier New CYR" w:hAnsi="Times New Roman" w:cs="Times New Roman"/>
          <w:i/>
          <w:sz w:val="28"/>
          <w:szCs w:val="28"/>
          <w:u w:val="single"/>
        </w:rPr>
        <w:t>заявок не поступало</w:t>
      </w:r>
    </w:p>
    <w:p w:rsidR="0081695D" w:rsidRDefault="0081695D" w:rsidP="0081695D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____________________________________________________________________________________</w:t>
      </w:r>
    </w:p>
    <w:p w:rsidR="0081695D" w:rsidRDefault="0081695D" w:rsidP="0081695D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>(наименование организаций или ф.и.о. индивидуальных предпринимателей, обоснование принятого решения)</w:t>
      </w:r>
    </w:p>
    <w:p w:rsidR="0081695D" w:rsidRPr="003D180D" w:rsidRDefault="0081695D" w:rsidP="0081695D">
      <w:pPr>
        <w:autoSpaceDE w:val="0"/>
        <w:jc w:val="both"/>
        <w:rPr>
          <w:rFonts w:ascii="Times New Roman" w:eastAsia="Courier New CYR" w:hAnsi="Times New Roman" w:cs="Times New Roman"/>
          <w:i/>
          <w:sz w:val="28"/>
          <w:szCs w:val="28"/>
          <w:u w:val="single"/>
        </w:rPr>
      </w:pPr>
      <w:r w:rsidRPr="003D180D">
        <w:rPr>
          <w:rFonts w:ascii="Times New Roman" w:hAnsi="Times New Roman" w:cs="Times New Roman"/>
          <w:i/>
          <w:sz w:val="28"/>
          <w:szCs w:val="28"/>
          <w:u w:val="single"/>
        </w:rPr>
        <w:t xml:space="preserve">Руководствуясь п.59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№75- </w:t>
      </w:r>
      <w:r w:rsidRPr="003D180D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</w:rPr>
        <w:t xml:space="preserve">организатор конкурса в течение 3 месяцев </w:t>
      </w:r>
      <w:proofErr w:type="gramStart"/>
      <w:r w:rsidRPr="003D180D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</w:rPr>
        <w:t>с даты окончания</w:t>
      </w:r>
      <w:proofErr w:type="gramEnd"/>
      <w:r w:rsidRPr="003D180D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</w:rPr>
        <w:t xml:space="preserve"> срока подачи заявок проводит новый конкурс.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 </w:t>
      </w:r>
    </w:p>
    <w:p w:rsidR="002E74F9" w:rsidRDefault="002E74F9" w:rsidP="002E74F9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2E74F9" w:rsidRPr="00D030AE" w:rsidRDefault="0081695D" w:rsidP="0081695D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Конкурсная комиссия</w:t>
      </w:r>
    </w:p>
    <w:p w:rsidR="003D180D" w:rsidRDefault="003D180D" w:rsidP="003D180D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«25» марта 2022г.</w:t>
      </w:r>
    </w:p>
    <w:p w:rsidR="003D180D" w:rsidRDefault="003D180D" w:rsidP="003D180D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2E74F9" w:rsidRPr="00863CD4" w:rsidRDefault="002E74F9" w:rsidP="002E74F9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A23050" w:rsidRPr="00863CD4" w:rsidRDefault="00A23050" w:rsidP="00A23050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A23050" w:rsidRDefault="00A23050" w:rsidP="00A23050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рассмотрения заявок на участие в конкурсе</w:t>
      </w:r>
    </w:p>
    <w:p w:rsidR="00A23050" w:rsidRPr="00D030AE" w:rsidRDefault="00A23050" w:rsidP="00A23050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A23050" w:rsidRPr="00D030AE" w:rsidRDefault="00A23050" w:rsidP="00A23050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 №3</w:t>
      </w:r>
    </w:p>
    <w:p w:rsidR="00A23050" w:rsidRPr="00D030AE" w:rsidRDefault="00A23050" w:rsidP="00A23050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A23050" w:rsidRDefault="00A23050" w:rsidP="00A23050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 домом, расположенным по адресу:</w:t>
      </w:r>
    </w:p>
    <w:p w:rsidR="00A23050" w:rsidRPr="00100FD0" w:rsidRDefault="00A23050" w:rsidP="00A23050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2"/>
          <w:u w:val="single"/>
        </w:rPr>
        <w:t xml:space="preserve">Нижегородская область, городской округ </w:t>
      </w:r>
      <w:proofErr w:type="gramStart"/>
      <w:r>
        <w:rPr>
          <w:rFonts w:ascii="Times New Roman" w:hAnsi="Times New Roman" w:cs="Times New Roman"/>
          <w:b/>
          <w:sz w:val="22"/>
          <w:u w:val="single"/>
        </w:rPr>
        <w:t>г</w:t>
      </w:r>
      <w:proofErr w:type="gramEnd"/>
      <w:r>
        <w:rPr>
          <w:rFonts w:ascii="Times New Roman" w:hAnsi="Times New Roman" w:cs="Times New Roman"/>
          <w:b/>
          <w:sz w:val="22"/>
          <w:u w:val="single"/>
        </w:rPr>
        <w:t xml:space="preserve">. Бор, </w:t>
      </w:r>
      <w:proofErr w:type="spellStart"/>
      <w:r>
        <w:rPr>
          <w:rFonts w:ascii="Times New Roman" w:hAnsi="Times New Roman" w:cs="Times New Roman"/>
          <w:b/>
          <w:sz w:val="22"/>
          <w:u w:val="single"/>
        </w:rPr>
        <w:t>сп</w:t>
      </w:r>
      <w:proofErr w:type="spellEnd"/>
      <w:r>
        <w:rPr>
          <w:rFonts w:ascii="Times New Roman" w:hAnsi="Times New Roman" w:cs="Times New Roman"/>
          <w:b/>
          <w:sz w:val="22"/>
          <w:u w:val="single"/>
        </w:rPr>
        <w:t>. Пионерский, ул</w:t>
      </w:r>
      <w:proofErr w:type="gramStart"/>
      <w:r>
        <w:rPr>
          <w:rFonts w:ascii="Times New Roman" w:hAnsi="Times New Roman" w:cs="Times New Roman"/>
          <w:b/>
          <w:sz w:val="22"/>
          <w:u w:val="single"/>
        </w:rPr>
        <w:t>.К</w:t>
      </w:r>
      <w:proofErr w:type="gramEnd"/>
      <w:r>
        <w:rPr>
          <w:rFonts w:ascii="Times New Roman" w:hAnsi="Times New Roman" w:cs="Times New Roman"/>
          <w:b/>
          <w:sz w:val="22"/>
          <w:u w:val="single"/>
        </w:rPr>
        <w:t>омсомольская д.2</w:t>
      </w:r>
    </w:p>
    <w:p w:rsidR="00A23050" w:rsidRPr="009D325D" w:rsidRDefault="00A23050" w:rsidP="00A23050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 xml:space="preserve">Заместитель главы администрации, начальник Управления ЖКХ и благоустройства администрации городского округа 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Бор — А.Г.Ворошилов.</w:t>
      </w:r>
    </w:p>
    <w:p w:rsidR="00A23050" w:rsidRPr="009D325D" w:rsidRDefault="00A23050" w:rsidP="00A23050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>Заместитель председателя комиссии: Зам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иректора департамента имущественных и земельных отношений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A23050" w:rsidRPr="009D325D" w:rsidRDefault="00A23050" w:rsidP="00A23050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A23050" w:rsidRPr="009D325D" w:rsidRDefault="00A23050" w:rsidP="00A23050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Ведущий специалист 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администрации городского округа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 А.</w:t>
      </w:r>
      <w:r>
        <w:rPr>
          <w:rFonts w:ascii="Times New Roman" w:eastAsia="Courier New CYR" w:hAnsi="Times New Roman" w:cs="Times New Roman"/>
          <w:sz w:val="24"/>
        </w:rPr>
        <w:t>Н.Исакова</w:t>
      </w:r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A23050" w:rsidRDefault="00A23050" w:rsidP="00A23050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A23050" w:rsidRPr="00996DFC" w:rsidRDefault="00A23050" w:rsidP="00A23050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 xml:space="preserve">специалист отдела жилищного фонда и благоустройства Управления ЖКХ администрации городского округа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A23050" w:rsidRPr="00996DFC" w:rsidRDefault="00A23050" w:rsidP="00A23050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Заместитель начальника Управления, заведующий отделом жилищного фонда и благоустройства Управления ЖКХ администрации городского округа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С.В.Сухарева;</w:t>
      </w:r>
    </w:p>
    <w:p w:rsidR="00A23050" w:rsidRPr="00660A86" w:rsidRDefault="00A23050" w:rsidP="00A23050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</w:t>
      </w:r>
      <w:proofErr w:type="gramStart"/>
      <w:r w:rsidRPr="00660A86">
        <w:rPr>
          <w:rFonts w:ascii="Times New Roman" w:eastAsia="Times New Roman CYR" w:hAnsi="Times New Roman" w:cs="Times New Roman"/>
          <w:sz w:val="24"/>
        </w:rPr>
        <w:t>г</w:t>
      </w:r>
      <w:proofErr w:type="gramEnd"/>
      <w:r w:rsidRPr="00660A86">
        <w:rPr>
          <w:rFonts w:ascii="Times New Roman" w:eastAsia="Times New Roman CYR" w:hAnsi="Times New Roman" w:cs="Times New Roman"/>
          <w:sz w:val="24"/>
        </w:rPr>
        <w:t xml:space="preserve">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A23050" w:rsidRPr="00996DFC" w:rsidRDefault="00A23050" w:rsidP="00A23050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Начальнику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</w:t>
      </w:r>
      <w:r w:rsidRPr="00996DFC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996DFC">
        <w:rPr>
          <w:rFonts w:ascii="Times New Roman" w:hAnsi="Times New Roman" w:cs="Times New Roman"/>
          <w:bCs/>
          <w:sz w:val="24"/>
        </w:rPr>
        <w:t>г</w:t>
      </w:r>
      <w:proofErr w:type="gramEnd"/>
      <w:r w:rsidRPr="00996DFC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A23050" w:rsidRPr="00996DFC" w:rsidRDefault="00A23050" w:rsidP="00A23050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Заместитель председателя Совета депутатов городского округа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A23050" w:rsidRPr="00996DFC" w:rsidRDefault="00A23050" w:rsidP="00A23050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Депутат Совета депутатов городского округа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A23050" w:rsidRDefault="00A23050" w:rsidP="00A23050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A23050" w:rsidRPr="00863CD4" w:rsidRDefault="00A23050" w:rsidP="00A23050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>
        <w:rPr>
          <w:rFonts w:ascii="Times New Roman" w:eastAsia="Courier New CYR" w:hAnsi="Times New Roman" w:cs="Times New Roman"/>
          <w:sz w:val="24"/>
        </w:rPr>
        <w:t xml:space="preserve"> 6</w:t>
      </w:r>
      <w:r w:rsidRPr="000216A6">
        <w:rPr>
          <w:rFonts w:ascii="Times New Roman" w:eastAsia="Courier New CYR" w:hAnsi="Times New Roman" w:cs="Times New Roman"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A23050" w:rsidRPr="00863CD4" w:rsidRDefault="00A23050" w:rsidP="00A23050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A23050" w:rsidRPr="00863CD4" w:rsidRDefault="00A23050" w:rsidP="00A23050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A23050" w:rsidRPr="00863CD4" w:rsidRDefault="00A23050" w:rsidP="00A23050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организаций, должность, ф.и.о. их представителей</w:t>
      </w:r>
      <w:r w:rsidRPr="000216A6">
        <w:rPr>
          <w:rFonts w:ascii="Times New Roman" w:eastAsia="Courier New CYR" w:hAnsi="Times New Roman" w:cs="Times New Roman"/>
          <w:szCs w:val="20"/>
        </w:rPr>
        <w:t xml:space="preserve"> </w:t>
      </w:r>
      <w:r w:rsidRPr="00863CD4">
        <w:rPr>
          <w:rFonts w:ascii="Times New Roman" w:eastAsia="Courier New CYR" w:hAnsi="Times New Roman" w:cs="Times New Roman"/>
          <w:szCs w:val="20"/>
        </w:rPr>
        <w:t>или ф.и.о. индивидуальных предпринимателей)</w:t>
      </w:r>
    </w:p>
    <w:p w:rsidR="00A23050" w:rsidRPr="00863CD4" w:rsidRDefault="00A23050" w:rsidP="00A23050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A23050" w:rsidRPr="00863CD4" w:rsidRDefault="00A23050" w:rsidP="00A23050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том, что в соответствии с протоколом вскрытия конвертов с </w:t>
      </w:r>
      <w:r w:rsidRPr="00863CD4">
        <w:rPr>
          <w:rFonts w:ascii="Times New Roman" w:eastAsia="Courier New CYR" w:hAnsi="Times New Roman" w:cs="Times New Roman"/>
          <w:sz w:val="24"/>
        </w:rPr>
        <w:t xml:space="preserve">заявками </w:t>
      </w:r>
      <w:r>
        <w:rPr>
          <w:rFonts w:ascii="Times New Roman" w:eastAsia="Courier New CYR" w:hAnsi="Times New Roman" w:cs="Times New Roman"/>
          <w:sz w:val="24"/>
        </w:rPr>
        <w:t>на участие в конкурсе поступили</w:t>
      </w:r>
      <w:r w:rsidRPr="00863CD4">
        <w:rPr>
          <w:rFonts w:ascii="Times New Roman" w:eastAsia="Courier New CYR" w:hAnsi="Times New Roman" w:cs="Times New Roman"/>
          <w:sz w:val="24"/>
        </w:rPr>
        <w:t xml:space="preserve"> заявки на участие в конкурсе от следующих организаций и индивидуальных предпринимателей:</w:t>
      </w:r>
    </w:p>
    <w:p w:rsidR="0081695D" w:rsidRPr="00470773" w:rsidRDefault="0081695D" w:rsidP="0081695D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1. </w:t>
      </w:r>
      <w:r w:rsidRPr="003D180D">
        <w:rPr>
          <w:rFonts w:ascii="Times New Roman" w:eastAsia="Courier New CYR" w:hAnsi="Times New Roman" w:cs="Times New Roman"/>
          <w:i/>
          <w:sz w:val="28"/>
          <w:szCs w:val="28"/>
          <w:u w:val="single"/>
        </w:rPr>
        <w:t>заявок не поступало</w:t>
      </w:r>
    </w:p>
    <w:p w:rsidR="0081695D" w:rsidRDefault="0081695D" w:rsidP="0081695D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____________________________________________________________________________________</w:t>
      </w:r>
    </w:p>
    <w:p w:rsidR="0081695D" w:rsidRDefault="0081695D" w:rsidP="0081695D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>(наименование организаций или ф.и.о. индивидуальных предпринимателей, обоснование принятого решения)</w:t>
      </w:r>
    </w:p>
    <w:p w:rsidR="0081695D" w:rsidRPr="003D180D" w:rsidRDefault="0081695D" w:rsidP="0081695D">
      <w:pPr>
        <w:autoSpaceDE w:val="0"/>
        <w:jc w:val="both"/>
        <w:rPr>
          <w:rFonts w:ascii="Times New Roman" w:eastAsia="Courier New CYR" w:hAnsi="Times New Roman" w:cs="Times New Roman"/>
          <w:i/>
          <w:sz w:val="28"/>
          <w:szCs w:val="28"/>
          <w:u w:val="single"/>
        </w:rPr>
      </w:pPr>
      <w:r w:rsidRPr="003D180D">
        <w:rPr>
          <w:rFonts w:ascii="Times New Roman" w:hAnsi="Times New Roman" w:cs="Times New Roman"/>
          <w:i/>
          <w:sz w:val="28"/>
          <w:szCs w:val="28"/>
          <w:u w:val="single"/>
        </w:rPr>
        <w:t xml:space="preserve">Руководствуясь п.59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№75- </w:t>
      </w:r>
      <w:r w:rsidRPr="003D180D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</w:rPr>
        <w:t xml:space="preserve">организатор конкурса в течение 3 месяцев </w:t>
      </w:r>
      <w:proofErr w:type="gramStart"/>
      <w:r w:rsidRPr="003D180D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</w:rPr>
        <w:t>с даты окончания</w:t>
      </w:r>
      <w:proofErr w:type="gramEnd"/>
      <w:r w:rsidRPr="003D180D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</w:rPr>
        <w:t xml:space="preserve"> срока подачи заявок проводит новый конкурс.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 </w:t>
      </w:r>
    </w:p>
    <w:p w:rsidR="00A23050" w:rsidRDefault="00A23050" w:rsidP="00A23050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81695D" w:rsidRPr="00D030AE" w:rsidRDefault="0081695D" w:rsidP="0081695D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Конкурсная комиссия</w:t>
      </w:r>
    </w:p>
    <w:p w:rsidR="0081695D" w:rsidRDefault="0081695D" w:rsidP="0081695D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«25» марта 2022г.</w:t>
      </w:r>
    </w:p>
    <w:p w:rsidR="003D180D" w:rsidRDefault="003D180D" w:rsidP="003D180D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B02B30" w:rsidRDefault="00B02B30" w:rsidP="0085702C">
      <w:pPr>
        <w:autoSpaceDE w:val="0"/>
      </w:pPr>
    </w:p>
    <w:sectPr w:rsidR="00B02B30" w:rsidSect="003D180D">
      <w:pgSz w:w="11906" w:h="16838"/>
      <w:pgMar w:top="426" w:right="510" w:bottom="426" w:left="9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7D7C"/>
    <w:multiLevelType w:val="hybridMultilevel"/>
    <w:tmpl w:val="7C90177A"/>
    <w:lvl w:ilvl="0" w:tplc="9B06B68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CE020D"/>
    <w:multiLevelType w:val="hybridMultilevel"/>
    <w:tmpl w:val="EBDE4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87264"/>
    <w:multiLevelType w:val="hybridMultilevel"/>
    <w:tmpl w:val="9F94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716A"/>
    <w:rsid w:val="00015E62"/>
    <w:rsid w:val="000240DE"/>
    <w:rsid w:val="00060159"/>
    <w:rsid w:val="000C6638"/>
    <w:rsid w:val="00110024"/>
    <w:rsid w:val="001134D0"/>
    <w:rsid w:val="001A1130"/>
    <w:rsid w:val="001D716A"/>
    <w:rsid w:val="001E7D72"/>
    <w:rsid w:val="0022517F"/>
    <w:rsid w:val="00291E14"/>
    <w:rsid w:val="002E74F9"/>
    <w:rsid w:val="0033285B"/>
    <w:rsid w:val="00344D40"/>
    <w:rsid w:val="00381FDC"/>
    <w:rsid w:val="003839EB"/>
    <w:rsid w:val="0038498D"/>
    <w:rsid w:val="00393ED3"/>
    <w:rsid w:val="003D180D"/>
    <w:rsid w:val="003F5369"/>
    <w:rsid w:val="00494C83"/>
    <w:rsid w:val="004A4DC1"/>
    <w:rsid w:val="00537F0C"/>
    <w:rsid w:val="00552FCB"/>
    <w:rsid w:val="00555046"/>
    <w:rsid w:val="005B4D1E"/>
    <w:rsid w:val="005C13E9"/>
    <w:rsid w:val="00651504"/>
    <w:rsid w:val="006C7009"/>
    <w:rsid w:val="006D67B3"/>
    <w:rsid w:val="0070363E"/>
    <w:rsid w:val="00706076"/>
    <w:rsid w:val="00727567"/>
    <w:rsid w:val="00793F66"/>
    <w:rsid w:val="007A2A7D"/>
    <w:rsid w:val="007C277B"/>
    <w:rsid w:val="007C74C9"/>
    <w:rsid w:val="0081695D"/>
    <w:rsid w:val="00821A25"/>
    <w:rsid w:val="008376A9"/>
    <w:rsid w:val="00855822"/>
    <w:rsid w:val="0085702C"/>
    <w:rsid w:val="008F00EC"/>
    <w:rsid w:val="0093042F"/>
    <w:rsid w:val="00970F8F"/>
    <w:rsid w:val="009B6696"/>
    <w:rsid w:val="00A23050"/>
    <w:rsid w:val="00A43016"/>
    <w:rsid w:val="00A90C13"/>
    <w:rsid w:val="00AB4920"/>
    <w:rsid w:val="00AB60FD"/>
    <w:rsid w:val="00AE1678"/>
    <w:rsid w:val="00AF75CD"/>
    <w:rsid w:val="00B02B30"/>
    <w:rsid w:val="00B11627"/>
    <w:rsid w:val="00B206AC"/>
    <w:rsid w:val="00B260ED"/>
    <w:rsid w:val="00B467D8"/>
    <w:rsid w:val="00B870DD"/>
    <w:rsid w:val="00BD3E1F"/>
    <w:rsid w:val="00BE53EC"/>
    <w:rsid w:val="00C249F1"/>
    <w:rsid w:val="00CA09ED"/>
    <w:rsid w:val="00CA5D08"/>
    <w:rsid w:val="00CD18BA"/>
    <w:rsid w:val="00D215D8"/>
    <w:rsid w:val="00DC05DE"/>
    <w:rsid w:val="00E418A8"/>
    <w:rsid w:val="00E53981"/>
    <w:rsid w:val="00E65AEF"/>
    <w:rsid w:val="00EA6AFE"/>
    <w:rsid w:val="00EC587E"/>
    <w:rsid w:val="00EE70AD"/>
    <w:rsid w:val="00EF37F2"/>
    <w:rsid w:val="00F00294"/>
    <w:rsid w:val="00F152AE"/>
    <w:rsid w:val="00FA2B96"/>
    <w:rsid w:val="00FE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2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2021-06-15T05:22:00Z</cp:lastPrinted>
  <dcterms:created xsi:type="dcterms:W3CDTF">2022-03-25T10:12:00Z</dcterms:created>
  <dcterms:modified xsi:type="dcterms:W3CDTF">2022-03-25T10:23:00Z</dcterms:modified>
</cp:coreProperties>
</file>